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643"/>
        <w:gridCol w:w="995"/>
        <w:gridCol w:w="696"/>
        <w:gridCol w:w="258"/>
        <w:gridCol w:w="4196"/>
      </w:tblGrid>
      <w:tr w:rsidR="004D2F3D" w:rsidRPr="003250E2" w14:paraId="0050FE8E" w14:textId="77777777" w:rsidTr="004D2F3D">
        <w:trPr>
          <w:jc w:val="center"/>
        </w:trPr>
        <w:tc>
          <w:tcPr>
            <w:tcW w:w="9208" w:type="dxa"/>
            <w:gridSpan w:val="4"/>
          </w:tcPr>
          <w:p w14:paraId="5B22DAE9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</w:p>
        </w:tc>
        <w:tc>
          <w:tcPr>
            <w:tcW w:w="4580" w:type="dxa"/>
          </w:tcPr>
          <w:p w14:paraId="6335011F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ind w:right="-9"/>
              <w:jc w:val="center"/>
              <w:rPr>
                <w:b/>
                <w:lang w:val="az-Latn-AZ"/>
              </w:rPr>
            </w:pPr>
            <w:r w:rsidRPr="003250E2">
              <w:rPr>
                <w:b/>
                <w:lang w:val="az-Latn-AZ"/>
              </w:rPr>
              <w:t xml:space="preserve">“Təsdiq </w:t>
            </w:r>
            <w:proofErr w:type="spellStart"/>
            <w:r w:rsidRPr="003250E2">
              <w:rPr>
                <w:b/>
                <w:lang w:val="az-Latn-AZ"/>
              </w:rPr>
              <w:t>edilmişdir</w:t>
            </w:r>
            <w:proofErr w:type="spellEnd"/>
            <w:r w:rsidRPr="003250E2">
              <w:rPr>
                <w:b/>
                <w:lang w:val="az-Latn-AZ"/>
              </w:rPr>
              <w:t>”</w:t>
            </w:r>
          </w:p>
          <w:p w14:paraId="0378F25C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ind w:right="-9"/>
              <w:jc w:val="center"/>
              <w:rPr>
                <w:lang w:val="az-Latn-AZ"/>
              </w:rPr>
            </w:pPr>
            <w:r w:rsidRPr="003250E2">
              <w:rPr>
                <w:lang w:val="az-Latn-AZ"/>
              </w:rPr>
              <w:t>Azərbaycan Respublikasının Dövlət</w:t>
            </w:r>
          </w:p>
          <w:p w14:paraId="51F65CB5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ind w:right="-9"/>
              <w:jc w:val="center"/>
              <w:rPr>
                <w:lang w:val="az-Latn-AZ"/>
              </w:rPr>
            </w:pPr>
            <w:r w:rsidRPr="003250E2">
              <w:rPr>
                <w:lang w:val="az-Latn-AZ"/>
              </w:rPr>
              <w:t>Statistika Komitəsi</w:t>
            </w:r>
          </w:p>
          <w:p w14:paraId="734F68D0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ind w:right="-9"/>
              <w:jc w:val="center"/>
              <w:rPr>
                <w:lang w:val="az-Latn-AZ"/>
              </w:rPr>
            </w:pPr>
            <w:r w:rsidRPr="003250E2">
              <w:rPr>
                <w:lang w:val="az-Latn-AZ"/>
              </w:rPr>
              <w:t>Qərar №87/14</w:t>
            </w:r>
          </w:p>
          <w:p w14:paraId="4874E454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ind w:right="-9"/>
              <w:jc w:val="center"/>
              <w:rPr>
                <w:lang w:val="az-Latn-AZ"/>
              </w:rPr>
            </w:pPr>
            <w:r w:rsidRPr="003250E2">
              <w:rPr>
                <w:lang w:val="az-Latn-AZ"/>
              </w:rPr>
              <w:t>2 iyul 2013-cü il</w:t>
            </w:r>
          </w:p>
          <w:p w14:paraId="47685297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b/>
                <w:lang w:val="az-Latn-AZ"/>
              </w:rPr>
            </w:pPr>
          </w:p>
          <w:p w14:paraId="0835502A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az-Latn-AZ"/>
              </w:rPr>
            </w:pPr>
          </w:p>
        </w:tc>
      </w:tr>
      <w:tr w:rsidR="004D2F3D" w:rsidRPr="007B6DC3" w14:paraId="018A064A" w14:textId="77777777" w:rsidTr="004D2F3D">
        <w:trPr>
          <w:jc w:val="center"/>
        </w:trPr>
        <w:tc>
          <w:tcPr>
            <w:tcW w:w="6960" w:type="dxa"/>
          </w:tcPr>
          <w:p w14:paraId="3E422FE7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</w:p>
        </w:tc>
        <w:tc>
          <w:tcPr>
            <w:tcW w:w="2248" w:type="dxa"/>
            <w:gridSpan w:val="3"/>
          </w:tcPr>
          <w:p w14:paraId="0C34921B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</w:p>
        </w:tc>
        <w:tc>
          <w:tcPr>
            <w:tcW w:w="4580" w:type="dxa"/>
          </w:tcPr>
          <w:p w14:paraId="57D5C7DC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az-Latn-AZ"/>
              </w:rPr>
            </w:pPr>
            <w:r w:rsidRPr="003250E2">
              <w:rPr>
                <w:b/>
                <w:i/>
                <w:color w:val="000000"/>
                <w:lang w:val="az-Latn-AZ"/>
              </w:rPr>
              <w:t>4-investisiya</w:t>
            </w:r>
            <w:r w:rsidRPr="003250E2">
              <w:rPr>
                <w:b/>
                <w:lang w:val="az-Latn-AZ"/>
              </w:rPr>
              <w:t xml:space="preserve"> №-li aylıq hesabata əlavə</w:t>
            </w:r>
          </w:p>
          <w:p w14:paraId="3F6129A6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az-Latn-AZ"/>
              </w:rPr>
            </w:pPr>
          </w:p>
          <w:p w14:paraId="0D87A045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az-Latn-AZ"/>
              </w:rPr>
            </w:pPr>
            <w:r w:rsidRPr="003250E2">
              <w:rPr>
                <w:b/>
                <w:lang w:val="az-Latn-AZ"/>
              </w:rPr>
              <w:t>rüblük</w:t>
            </w:r>
          </w:p>
          <w:p w14:paraId="271C3E2D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az-Latn-AZ"/>
              </w:rPr>
            </w:pPr>
          </w:p>
        </w:tc>
      </w:tr>
      <w:tr w:rsidR="004D2F3D" w:rsidRPr="007B6DC3" w14:paraId="54D04677" w14:textId="77777777" w:rsidTr="004D2F3D">
        <w:trPr>
          <w:jc w:val="center"/>
        </w:trPr>
        <w:tc>
          <w:tcPr>
            <w:tcW w:w="13788" w:type="dxa"/>
            <w:gridSpan w:val="5"/>
          </w:tcPr>
          <w:p w14:paraId="271FF25E" w14:textId="77777777" w:rsidR="004D2F3D" w:rsidRPr="003250E2" w:rsidRDefault="004D2F3D" w:rsidP="007A053E">
            <w:pPr>
              <w:pStyle w:val="Iauiue"/>
              <w:jc w:val="center"/>
              <w:rPr>
                <w:b/>
                <w:sz w:val="24"/>
                <w:szCs w:val="24"/>
                <w:lang w:val="az-Latn-AZ"/>
              </w:rPr>
            </w:pPr>
            <w:r w:rsidRPr="003250E2">
              <w:rPr>
                <w:b/>
                <w:sz w:val="24"/>
                <w:szCs w:val="24"/>
                <w:lang w:val="az-Latn-AZ"/>
              </w:rPr>
              <w:t>RƏSMİ  STATİSTİKA  HESABATI</w:t>
            </w:r>
          </w:p>
          <w:p w14:paraId="0FA1BD72" w14:textId="77777777" w:rsidR="004D2F3D" w:rsidRPr="003250E2" w:rsidRDefault="004D2F3D" w:rsidP="007A053E">
            <w:pPr>
              <w:pStyle w:val="Iauiue"/>
              <w:jc w:val="center"/>
              <w:rPr>
                <w:b/>
                <w:sz w:val="24"/>
                <w:szCs w:val="24"/>
                <w:lang w:val="az-Latn-AZ"/>
              </w:rPr>
            </w:pPr>
          </w:p>
          <w:p w14:paraId="4AED6D5B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az-Latn-AZ"/>
              </w:rPr>
            </w:pPr>
            <w:r w:rsidRPr="003250E2">
              <w:rPr>
                <w:b/>
                <w:lang w:val="az-Latn-AZ"/>
              </w:rPr>
              <w:t>İstifadəyə verilmiş əsas fondların, yaşayış evlərinin, sosial-mədəni tikililərin və əsas kapitala yönəldilmiş vəsaitlərin regionlar üzrə bölgüsü</w:t>
            </w:r>
          </w:p>
          <w:p w14:paraId="11892154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az-Latn-AZ"/>
              </w:rPr>
            </w:pPr>
          </w:p>
        </w:tc>
      </w:tr>
      <w:tr w:rsidR="004D2F3D" w:rsidRPr="007B6DC3" w14:paraId="2B48927C" w14:textId="77777777" w:rsidTr="004D2F3D">
        <w:trPr>
          <w:jc w:val="center"/>
        </w:trPr>
        <w:tc>
          <w:tcPr>
            <w:tcW w:w="13788" w:type="dxa"/>
            <w:gridSpan w:val="5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462"/>
            </w:tblGrid>
            <w:tr w:rsidR="004D2F3D" w:rsidRPr="007B6DC3" w14:paraId="1B5AEB12" w14:textId="77777777" w:rsidTr="007B6DC3">
              <w:tc>
                <w:tcPr>
                  <w:tcW w:w="13462" w:type="dxa"/>
                </w:tcPr>
                <w:p w14:paraId="552C30D9" w14:textId="77777777" w:rsidR="004D2F3D" w:rsidRPr="003250E2" w:rsidRDefault="004D2F3D" w:rsidP="007A05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i/>
                      <w:lang w:val="az-Latn-AZ"/>
                    </w:rPr>
                  </w:pPr>
                  <w:r w:rsidRPr="003250E2">
                    <w:rPr>
                      <w:b/>
                      <w:i/>
                      <w:color w:val="000000"/>
                      <w:lang w:val="az-Latn-AZ"/>
                    </w:rPr>
                    <w:t xml:space="preserve">“Rəsmi statistika haqqında” Azərbaycan Respublikasının Qanununa uyğun olaraq hesabat forması üzrə məlumatların </w:t>
                  </w:r>
                  <w:proofErr w:type="spellStart"/>
                  <w:r w:rsidRPr="003250E2">
                    <w:rPr>
                      <w:b/>
                      <w:i/>
                      <w:color w:val="000000"/>
                      <w:lang w:val="az-Latn-AZ"/>
                    </w:rPr>
                    <w:t>konfidensiallığına</w:t>
                  </w:r>
                  <w:proofErr w:type="spellEnd"/>
                  <w:r w:rsidRPr="003250E2">
                    <w:rPr>
                      <w:b/>
                      <w:i/>
                      <w:color w:val="000000"/>
                      <w:lang w:val="az-Latn-AZ"/>
                    </w:rPr>
                    <w:t xml:space="preserve"> zəmanət verilir və onlardan yalnız </w:t>
                  </w:r>
                  <w:proofErr w:type="spellStart"/>
                  <w:r w:rsidRPr="003250E2">
                    <w:rPr>
                      <w:b/>
                      <w:i/>
                      <w:color w:val="000000"/>
                      <w:lang w:val="az-Latn-AZ"/>
                    </w:rPr>
                    <w:t>ümumiləşdirilmiş</w:t>
                  </w:r>
                  <w:proofErr w:type="spellEnd"/>
                  <w:r w:rsidRPr="003250E2">
                    <w:rPr>
                      <w:b/>
                      <w:i/>
                      <w:color w:val="000000"/>
                      <w:lang w:val="az-Latn-AZ"/>
                    </w:rPr>
                    <w:t xml:space="preserve"> şəkildə istifadə </w:t>
                  </w:r>
                  <w:proofErr w:type="spellStart"/>
                  <w:r w:rsidRPr="003250E2">
                    <w:rPr>
                      <w:b/>
                      <w:i/>
                      <w:color w:val="000000"/>
                      <w:lang w:val="az-Latn-AZ"/>
                    </w:rPr>
                    <w:t>ediləcəkdir</w:t>
                  </w:r>
                  <w:proofErr w:type="spellEnd"/>
                </w:p>
              </w:tc>
            </w:tr>
          </w:tbl>
          <w:p w14:paraId="09F8DD25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az-Latn-AZ"/>
              </w:rPr>
            </w:pPr>
          </w:p>
        </w:tc>
      </w:tr>
      <w:tr w:rsidR="004D2F3D" w:rsidRPr="007B6DC3" w14:paraId="205F3760" w14:textId="77777777" w:rsidTr="004D2F3D">
        <w:trPr>
          <w:jc w:val="center"/>
        </w:trPr>
        <w:tc>
          <w:tcPr>
            <w:tcW w:w="8104" w:type="dxa"/>
            <w:gridSpan w:val="2"/>
          </w:tcPr>
          <w:p w14:paraId="1A2861D0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b/>
                <w:lang w:val="az-Latn-AZ"/>
              </w:rPr>
            </w:pPr>
          </w:p>
          <w:p w14:paraId="1A3D15F9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  <w:proofErr w:type="spellStart"/>
            <w:r w:rsidRPr="003250E2">
              <w:rPr>
                <w:b/>
                <w:i/>
                <w:color w:val="000000"/>
                <w:lang w:val="en-US"/>
              </w:rPr>
              <w:t>Hesabat</w:t>
            </w:r>
            <w:proofErr w:type="spellEnd"/>
            <w:r w:rsidRPr="003250E2">
              <w:rPr>
                <w:b/>
                <w:i/>
                <w:color w:val="000000"/>
                <w:lang w:val="en-US"/>
              </w:rPr>
              <w:t xml:space="preserve"> </w:t>
            </w:r>
            <w:proofErr w:type="spellStart"/>
            <w:r w:rsidRPr="003250E2">
              <w:rPr>
                <w:b/>
                <w:i/>
                <w:color w:val="000000"/>
                <w:lang w:val="en-US"/>
              </w:rPr>
              <w:t>təqdim</w:t>
            </w:r>
            <w:proofErr w:type="spellEnd"/>
            <w:r w:rsidRPr="003250E2">
              <w:rPr>
                <w:b/>
                <w:i/>
                <w:color w:val="000000"/>
                <w:lang w:val="en-US"/>
              </w:rPr>
              <w:t xml:space="preserve"> </w:t>
            </w:r>
            <w:proofErr w:type="spellStart"/>
            <w:r w:rsidRPr="003250E2">
              <w:rPr>
                <w:b/>
                <w:i/>
                <w:color w:val="000000"/>
                <w:lang w:val="en-US"/>
              </w:rPr>
              <w:t>edən</w:t>
            </w:r>
            <w:proofErr w:type="spellEnd"/>
            <w:r w:rsidRPr="003250E2">
              <w:rPr>
                <w:b/>
                <w:i/>
                <w:color w:val="000000"/>
                <w:lang w:val="en-US"/>
              </w:rPr>
              <w:t xml:space="preserve"> </w:t>
            </w:r>
            <w:proofErr w:type="spellStart"/>
            <w:r w:rsidRPr="003250E2">
              <w:rPr>
                <w:b/>
                <w:i/>
                <w:color w:val="000000"/>
                <w:lang w:val="en-US"/>
              </w:rPr>
              <w:t>statistik</w:t>
            </w:r>
            <w:proofErr w:type="spellEnd"/>
            <w:r w:rsidRPr="003250E2">
              <w:rPr>
                <w:b/>
                <w:i/>
                <w:color w:val="000000"/>
                <w:lang w:val="en-US"/>
              </w:rPr>
              <w:t xml:space="preserve"> </w:t>
            </w:r>
            <w:proofErr w:type="spellStart"/>
            <w:r w:rsidRPr="003250E2">
              <w:rPr>
                <w:b/>
                <w:i/>
                <w:color w:val="000000"/>
                <w:lang w:val="en-US"/>
              </w:rPr>
              <w:t>vahidin</w:t>
            </w:r>
            <w:proofErr w:type="spellEnd"/>
            <w:r w:rsidRPr="003250E2">
              <w:rPr>
                <w:b/>
                <w:lang w:val="az-Latn-AZ"/>
              </w:rPr>
              <w:t>:</w:t>
            </w:r>
          </w:p>
        </w:tc>
        <w:tc>
          <w:tcPr>
            <w:tcW w:w="777" w:type="dxa"/>
          </w:tcPr>
          <w:p w14:paraId="3480A7C8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</w:p>
        </w:tc>
        <w:tc>
          <w:tcPr>
            <w:tcW w:w="4907" w:type="dxa"/>
            <w:gridSpan w:val="2"/>
          </w:tcPr>
          <w:p w14:paraId="46B17195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</w:p>
        </w:tc>
      </w:tr>
      <w:tr w:rsidR="004D2F3D" w:rsidRPr="007B6DC3" w14:paraId="7A3418C8" w14:textId="77777777" w:rsidTr="004D2F3D">
        <w:trPr>
          <w:jc w:val="center"/>
        </w:trPr>
        <w:tc>
          <w:tcPr>
            <w:tcW w:w="8104" w:type="dxa"/>
            <w:gridSpan w:val="2"/>
          </w:tcPr>
          <w:p w14:paraId="7FDC13F8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  <w:r w:rsidRPr="003250E2">
              <w:rPr>
                <w:b/>
                <w:lang w:val="az-Latn-AZ"/>
              </w:rPr>
              <w:t>adı __________________________________</w:t>
            </w:r>
          </w:p>
        </w:tc>
        <w:tc>
          <w:tcPr>
            <w:tcW w:w="5684" w:type="dxa"/>
            <w:gridSpan w:val="3"/>
            <w:vMerge w:val="restart"/>
          </w:tcPr>
          <w:p w14:paraId="38F716D7" w14:textId="77777777" w:rsidR="004D2F3D" w:rsidRPr="003250E2" w:rsidRDefault="004D2F3D" w:rsidP="003F554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az-Latn-AZ"/>
              </w:rPr>
            </w:pPr>
            <w:r w:rsidRPr="003250E2">
              <w:rPr>
                <w:lang w:val="az-Latn-AZ"/>
              </w:rPr>
              <w:t xml:space="preserve">Rüblük əlavəni əsas kapitala yönəldilmiş vəsaitdən </w:t>
            </w:r>
            <w:proofErr w:type="spellStart"/>
            <w:r w:rsidRPr="003250E2">
              <w:rPr>
                <w:lang w:val="az-Latn-AZ"/>
              </w:rPr>
              <w:t>mərkəzləşdirilmiş</w:t>
            </w:r>
            <w:proofErr w:type="spellEnd"/>
            <w:r w:rsidRPr="003250E2">
              <w:rPr>
                <w:lang w:val="az-Latn-AZ"/>
              </w:rPr>
              <w:t xml:space="preserve"> qaydada istifadə edən nazirlik, komitə, müəssisə və səhmdar cəmiyyətlər hesabat dövründən sonrakı ayın 8-ci iş yerləşdiyi ərazinin statistika orqanına, yaxud da elektron formatda www.stat.gov.az internet səhifəsində real-vaxt rejimində təqdim edirlər.</w:t>
            </w:r>
          </w:p>
        </w:tc>
      </w:tr>
      <w:tr w:rsidR="004D2F3D" w:rsidRPr="007B6DC3" w14:paraId="67499340" w14:textId="77777777" w:rsidTr="004D2F3D">
        <w:trPr>
          <w:jc w:val="center"/>
        </w:trPr>
        <w:tc>
          <w:tcPr>
            <w:tcW w:w="8104" w:type="dxa"/>
            <w:gridSpan w:val="2"/>
          </w:tcPr>
          <w:p w14:paraId="3BA7B953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</w:p>
        </w:tc>
        <w:tc>
          <w:tcPr>
            <w:tcW w:w="5684" w:type="dxa"/>
            <w:gridSpan w:val="3"/>
            <w:vMerge/>
          </w:tcPr>
          <w:p w14:paraId="2C7D8AFB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jc w:val="both"/>
              <w:rPr>
                <w:lang w:val="az-Latn-AZ"/>
              </w:rPr>
            </w:pPr>
          </w:p>
        </w:tc>
      </w:tr>
      <w:tr w:rsidR="004D2F3D" w:rsidRPr="003250E2" w14:paraId="348F1C26" w14:textId="77777777" w:rsidTr="004D2F3D">
        <w:trPr>
          <w:trHeight w:val="774"/>
          <w:jc w:val="center"/>
        </w:trPr>
        <w:tc>
          <w:tcPr>
            <w:tcW w:w="8104" w:type="dxa"/>
            <w:gridSpan w:val="2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785"/>
              <w:gridCol w:w="3787"/>
            </w:tblGrid>
            <w:tr w:rsidR="004D2F3D" w:rsidRPr="007B6DC3" w14:paraId="4427C91B" w14:textId="77777777" w:rsidTr="007A053E">
              <w:trPr>
                <w:trHeight w:val="875"/>
              </w:trPr>
              <w:tc>
                <w:tcPr>
                  <w:tcW w:w="3785" w:type="dxa"/>
                </w:tcPr>
                <w:p w14:paraId="0CA2F6D0" w14:textId="77777777" w:rsidR="004D2F3D" w:rsidRPr="003250E2" w:rsidRDefault="004D2F3D" w:rsidP="007A05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i/>
                      <w:lang w:val="az-Latn-AZ"/>
                    </w:rPr>
                  </w:pPr>
                  <w:r w:rsidRPr="003250E2">
                    <w:rPr>
                      <w:b/>
                      <w:i/>
                      <w:color w:val="000000"/>
                    </w:rPr>
                    <w:t>Hesabat formasının kodu</w:t>
                  </w:r>
                </w:p>
              </w:tc>
              <w:tc>
                <w:tcPr>
                  <w:tcW w:w="3787" w:type="dxa"/>
                </w:tcPr>
                <w:p w14:paraId="62E34700" w14:textId="77777777" w:rsidR="004D2F3D" w:rsidRPr="003250E2" w:rsidRDefault="004D2F3D" w:rsidP="007A05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i/>
                      <w:lang w:val="en-US"/>
                    </w:rPr>
                  </w:pPr>
                  <w:proofErr w:type="spellStart"/>
                  <w:r w:rsidRPr="003250E2">
                    <w:rPr>
                      <w:b/>
                      <w:i/>
                      <w:color w:val="000000"/>
                      <w:lang w:val="en-US"/>
                    </w:rPr>
                    <w:t>Statistik</w:t>
                  </w:r>
                  <w:proofErr w:type="spellEnd"/>
                  <w:r w:rsidRPr="003250E2">
                    <w:rPr>
                      <w:b/>
                      <w:i/>
                      <w:color w:val="000000"/>
                      <w:lang w:val="en-US"/>
                    </w:rPr>
                    <w:t xml:space="preserve"> </w:t>
                  </w:r>
                  <w:proofErr w:type="spellStart"/>
                  <w:r w:rsidRPr="003250E2">
                    <w:rPr>
                      <w:b/>
                      <w:i/>
                      <w:color w:val="000000"/>
                      <w:lang w:val="en-US"/>
                    </w:rPr>
                    <w:t>vahidin</w:t>
                  </w:r>
                  <w:proofErr w:type="spellEnd"/>
                  <w:r w:rsidRPr="003250E2">
                    <w:rPr>
                      <w:b/>
                      <w:i/>
                      <w:color w:val="000000"/>
                      <w:lang w:val="en-US"/>
                    </w:rPr>
                    <w:t xml:space="preserve"> </w:t>
                  </w:r>
                  <w:proofErr w:type="spellStart"/>
                  <w:r w:rsidRPr="003250E2">
                    <w:rPr>
                      <w:b/>
                      <w:i/>
                      <w:color w:val="000000"/>
                      <w:lang w:val="en-US"/>
                    </w:rPr>
                    <w:t>identifikasiya</w:t>
                  </w:r>
                  <w:proofErr w:type="spellEnd"/>
                  <w:r w:rsidRPr="003250E2">
                    <w:rPr>
                      <w:b/>
                      <w:i/>
                      <w:color w:val="000000"/>
                      <w:lang w:val="en-US"/>
                    </w:rPr>
                    <w:t xml:space="preserve"> (</w:t>
                  </w:r>
                  <w:proofErr w:type="spellStart"/>
                  <w:r w:rsidRPr="003250E2">
                    <w:rPr>
                      <w:b/>
                      <w:i/>
                      <w:color w:val="000000"/>
                      <w:lang w:val="en-US"/>
                    </w:rPr>
                    <w:t>statistik</w:t>
                  </w:r>
                  <w:proofErr w:type="spellEnd"/>
                  <w:r w:rsidRPr="003250E2">
                    <w:rPr>
                      <w:b/>
                      <w:i/>
                      <w:color w:val="000000"/>
                      <w:lang w:val="en-US"/>
                    </w:rPr>
                    <w:t xml:space="preserve">) </w:t>
                  </w:r>
                  <w:proofErr w:type="spellStart"/>
                  <w:r w:rsidRPr="003250E2">
                    <w:rPr>
                      <w:b/>
                      <w:i/>
                      <w:color w:val="000000"/>
                      <w:lang w:val="en-US"/>
                    </w:rPr>
                    <w:t>kodu</w:t>
                  </w:r>
                  <w:proofErr w:type="spellEnd"/>
                </w:p>
              </w:tc>
            </w:tr>
            <w:tr w:rsidR="004D2F3D" w:rsidRPr="003250E2" w14:paraId="51380DF0" w14:textId="77777777" w:rsidTr="007A053E">
              <w:trPr>
                <w:trHeight w:val="297"/>
              </w:trPr>
              <w:tc>
                <w:tcPr>
                  <w:tcW w:w="3785" w:type="dxa"/>
                </w:tcPr>
                <w:p w14:paraId="455ADF2F" w14:textId="77777777" w:rsidR="004D2F3D" w:rsidRPr="003250E2" w:rsidRDefault="004D2F3D" w:rsidP="007A05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lang w:val="az-Latn-AZ"/>
                    </w:rPr>
                  </w:pPr>
                  <w:r w:rsidRPr="003250E2">
                    <w:rPr>
                      <w:b/>
                      <w:lang w:val="az-Latn-AZ"/>
                    </w:rPr>
                    <w:t>03106003</w:t>
                  </w:r>
                </w:p>
              </w:tc>
              <w:tc>
                <w:tcPr>
                  <w:tcW w:w="3787" w:type="dxa"/>
                </w:tcPr>
                <w:p w14:paraId="4A30E7C3" w14:textId="77777777" w:rsidR="004D2F3D" w:rsidRPr="003250E2" w:rsidRDefault="004D2F3D" w:rsidP="007A053E">
                  <w:pPr>
                    <w:widowControl w:val="0"/>
                    <w:autoSpaceDE w:val="0"/>
                    <w:autoSpaceDN w:val="0"/>
                    <w:adjustRightInd w:val="0"/>
                    <w:rPr>
                      <w:lang w:val="az-Latn-AZ"/>
                    </w:rPr>
                  </w:pPr>
                </w:p>
              </w:tc>
            </w:tr>
          </w:tbl>
          <w:p w14:paraId="6E7B91D1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</w:p>
        </w:tc>
        <w:tc>
          <w:tcPr>
            <w:tcW w:w="5684" w:type="dxa"/>
            <w:gridSpan w:val="3"/>
            <w:vMerge/>
          </w:tcPr>
          <w:p w14:paraId="1595F2C5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</w:p>
        </w:tc>
      </w:tr>
      <w:tr w:rsidR="004D2F3D" w:rsidRPr="003250E2" w14:paraId="1C8383BF" w14:textId="77777777" w:rsidTr="004D2F3D">
        <w:trPr>
          <w:jc w:val="center"/>
        </w:trPr>
        <w:tc>
          <w:tcPr>
            <w:tcW w:w="13788" w:type="dxa"/>
            <w:gridSpan w:val="5"/>
          </w:tcPr>
          <w:p w14:paraId="7137BA90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az-Latn-AZ"/>
              </w:rPr>
            </w:pPr>
          </w:p>
          <w:p w14:paraId="01FD2193" w14:textId="77777777" w:rsidR="004D2F3D" w:rsidRDefault="004D2F3D" w:rsidP="007A0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az-Latn-AZ"/>
              </w:rPr>
            </w:pPr>
            <w:r w:rsidRPr="003250E2">
              <w:rPr>
                <w:b/>
                <w:lang w:val="az-Latn-AZ"/>
              </w:rPr>
              <w:t>201__ ilin yanvar - _________ayları üçün</w:t>
            </w:r>
          </w:p>
          <w:p w14:paraId="66FDB03C" w14:textId="77777777" w:rsidR="003250E2" w:rsidRDefault="003250E2" w:rsidP="007A0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az-Latn-AZ"/>
              </w:rPr>
            </w:pPr>
          </w:p>
          <w:p w14:paraId="2D5ED19B" w14:textId="77777777" w:rsidR="003250E2" w:rsidRDefault="003250E2" w:rsidP="007A0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az-Latn-AZ"/>
              </w:rPr>
            </w:pPr>
          </w:p>
          <w:p w14:paraId="299BEFB1" w14:textId="77777777" w:rsidR="003250E2" w:rsidRDefault="003250E2" w:rsidP="007A0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az-Latn-AZ"/>
              </w:rPr>
            </w:pPr>
          </w:p>
          <w:p w14:paraId="5E471E9C" w14:textId="77777777" w:rsidR="003250E2" w:rsidRPr="003250E2" w:rsidRDefault="003250E2" w:rsidP="007A0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az-Latn-AZ"/>
              </w:rPr>
            </w:pPr>
          </w:p>
          <w:p w14:paraId="696E212F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az-Latn-AZ"/>
              </w:rPr>
            </w:pPr>
          </w:p>
          <w:p w14:paraId="40FBF219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az-Latn-AZ"/>
              </w:rPr>
            </w:pPr>
          </w:p>
        </w:tc>
      </w:tr>
      <w:tr w:rsidR="004D2F3D" w:rsidRPr="003250E2" w14:paraId="0DC8666F" w14:textId="77777777" w:rsidTr="004D2F3D">
        <w:trPr>
          <w:jc w:val="center"/>
        </w:trPr>
        <w:tc>
          <w:tcPr>
            <w:tcW w:w="8104" w:type="dxa"/>
            <w:gridSpan w:val="2"/>
          </w:tcPr>
          <w:p w14:paraId="7C6207FB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  <w:r w:rsidRPr="003250E2">
              <w:rPr>
                <w:b/>
                <w:i/>
                <w:lang w:val="az-Latn-AZ"/>
              </w:rPr>
              <w:lastRenderedPageBreak/>
              <w:t xml:space="preserve">I bölmə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77" w:type="dxa"/>
          </w:tcPr>
          <w:p w14:paraId="57D920F8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</w:p>
        </w:tc>
        <w:tc>
          <w:tcPr>
            <w:tcW w:w="4907" w:type="dxa"/>
            <w:gridSpan w:val="2"/>
          </w:tcPr>
          <w:p w14:paraId="3FD29C71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az-Latn-AZ"/>
              </w:rPr>
            </w:pPr>
            <w:r w:rsidRPr="003250E2">
              <w:rPr>
                <w:b/>
                <w:lang w:val="az-Latn-AZ"/>
              </w:rPr>
              <w:t>(min manat)</w:t>
            </w:r>
          </w:p>
        </w:tc>
      </w:tr>
      <w:tr w:rsidR="004D2F3D" w:rsidRPr="003250E2" w14:paraId="51D6B502" w14:textId="77777777" w:rsidTr="004D2F3D">
        <w:trPr>
          <w:jc w:val="center"/>
        </w:trPr>
        <w:tc>
          <w:tcPr>
            <w:tcW w:w="13788" w:type="dxa"/>
            <w:gridSpan w:val="5"/>
          </w:tcPr>
          <w:tbl>
            <w:tblPr>
              <w:tblW w:w="1459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535"/>
              <w:gridCol w:w="1260"/>
              <w:gridCol w:w="1450"/>
              <w:gridCol w:w="3060"/>
              <w:gridCol w:w="3240"/>
              <w:gridCol w:w="3054"/>
            </w:tblGrid>
            <w:tr w:rsidR="004D2F3D" w:rsidRPr="007B6DC3" w14:paraId="6B6D3F99" w14:textId="77777777" w:rsidTr="007A053E">
              <w:trPr>
                <w:cantSplit/>
                <w:trHeight w:val="974"/>
                <w:jc w:val="center"/>
              </w:trPr>
              <w:tc>
                <w:tcPr>
                  <w:tcW w:w="2535" w:type="dxa"/>
                </w:tcPr>
                <w:p w14:paraId="5C0E5975" w14:textId="77777777" w:rsidR="004D2F3D" w:rsidRPr="003250E2" w:rsidRDefault="004D2F3D" w:rsidP="004D2F3D">
                  <w:pPr>
                    <w:ind w:left="264"/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 xml:space="preserve">                                                                   </w:t>
                  </w:r>
                </w:p>
              </w:tc>
              <w:tc>
                <w:tcPr>
                  <w:tcW w:w="1260" w:type="dxa"/>
                  <w:tcBorders>
                    <w:right w:val="nil"/>
                  </w:tcBorders>
                  <w:shd w:val="clear" w:color="auto" w:fill="auto"/>
                  <w:vAlign w:val="center"/>
                </w:tcPr>
                <w:p w14:paraId="2D8AD2FE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>Rayonun (şəhərin)</w:t>
                  </w:r>
                </w:p>
                <w:p w14:paraId="41CD2CEB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>kodu (birinci üç rəqəmi)</w:t>
                  </w:r>
                </w:p>
              </w:tc>
              <w:tc>
                <w:tcPr>
                  <w:tcW w:w="1450" w:type="dxa"/>
                  <w:tcBorders>
                    <w:right w:val="nil"/>
                  </w:tcBorders>
                  <w:shd w:val="clear" w:color="auto" w:fill="auto"/>
                  <w:vAlign w:val="center"/>
                </w:tcPr>
                <w:p w14:paraId="77411A9F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>Əsas fondlar</w:t>
                  </w:r>
                </w:p>
                <w:p w14:paraId="17A72B24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>sətir 01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32ED4C8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 xml:space="preserve">Əsas kapitala </w:t>
                  </w:r>
                </w:p>
                <w:p w14:paraId="36A5A1D2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 xml:space="preserve">investisiyalar, cəmi </w:t>
                  </w:r>
                </w:p>
                <w:p w14:paraId="0B3DD2BB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>sətir 02</w:t>
                  </w:r>
                </w:p>
              </w:tc>
              <w:tc>
                <w:tcPr>
                  <w:tcW w:w="3240" w:type="dxa"/>
                  <w:tcBorders>
                    <w:left w:val="nil"/>
                  </w:tcBorders>
                  <w:vAlign w:val="center"/>
                </w:tcPr>
                <w:p w14:paraId="5DCA0774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>ondan: əsas kapitala yönəldilmiş ümumi investisiyadan tikinti-quraşdırma işlərinə, sətir 03</w:t>
                  </w:r>
                </w:p>
              </w:tc>
              <w:tc>
                <w:tcPr>
                  <w:tcW w:w="3054" w:type="dxa"/>
                  <w:vAlign w:val="center"/>
                </w:tcPr>
                <w:p w14:paraId="2A8CDDD6" w14:textId="77777777" w:rsidR="004D2F3D" w:rsidRPr="003250E2" w:rsidRDefault="004D2F3D" w:rsidP="004D2F3D">
                  <w:pPr>
                    <w:ind w:right="369"/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 xml:space="preserve">Yaşayış evləri istifadəyə </w:t>
                  </w:r>
                  <w:proofErr w:type="spellStart"/>
                  <w:r w:rsidRPr="003250E2">
                    <w:rPr>
                      <w:lang w:val="az-Latn-AZ"/>
                    </w:rPr>
                    <w:t>verilmişdir</w:t>
                  </w:r>
                  <w:proofErr w:type="spellEnd"/>
                  <w:r w:rsidRPr="003250E2">
                    <w:rPr>
                      <w:lang w:val="az-Latn-AZ"/>
                    </w:rPr>
                    <w:t>,</w:t>
                  </w:r>
                </w:p>
                <w:p w14:paraId="79271568" w14:textId="77777777" w:rsidR="004D2F3D" w:rsidRPr="003250E2" w:rsidRDefault="004D2F3D" w:rsidP="004D2F3D">
                  <w:pPr>
                    <w:ind w:right="369"/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 xml:space="preserve">ümumi sahə, </w:t>
                  </w:r>
                  <w:proofErr w:type="spellStart"/>
                  <w:r w:rsidRPr="003250E2">
                    <w:rPr>
                      <w:lang w:val="az-Latn-AZ"/>
                    </w:rPr>
                    <w:t>kv.m</w:t>
                  </w:r>
                  <w:proofErr w:type="spellEnd"/>
                  <w:r w:rsidRPr="003250E2">
                    <w:rPr>
                      <w:lang w:val="az-Latn-AZ"/>
                    </w:rPr>
                    <w:t>, sətir 23</w:t>
                  </w:r>
                </w:p>
              </w:tc>
            </w:tr>
            <w:tr w:rsidR="004D2F3D" w:rsidRPr="003250E2" w14:paraId="2E77E587" w14:textId="77777777" w:rsidTr="007A053E">
              <w:trPr>
                <w:cantSplit/>
                <w:trHeight w:val="136"/>
                <w:jc w:val="center"/>
              </w:trPr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92DC47F" w14:textId="77777777" w:rsidR="004D2F3D" w:rsidRPr="003250E2" w:rsidRDefault="004D2F3D" w:rsidP="004D2F3D">
                  <w:pPr>
                    <w:ind w:left="406"/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>A</w:t>
                  </w:r>
                </w:p>
              </w:tc>
              <w:tc>
                <w:tcPr>
                  <w:tcW w:w="12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BD815FA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>B</w:t>
                  </w:r>
                </w:p>
              </w:tc>
              <w:tc>
                <w:tcPr>
                  <w:tcW w:w="14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BCFE97E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>1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</w:tcBorders>
                </w:tcPr>
                <w:p w14:paraId="323D602A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>2</w:t>
                  </w:r>
                </w:p>
              </w:tc>
              <w:tc>
                <w:tcPr>
                  <w:tcW w:w="3240" w:type="dxa"/>
                </w:tcPr>
                <w:p w14:paraId="779EF97B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>3</w:t>
                  </w:r>
                </w:p>
              </w:tc>
              <w:tc>
                <w:tcPr>
                  <w:tcW w:w="3054" w:type="dxa"/>
                  <w:tcBorders>
                    <w:top w:val="single" w:sz="4" w:space="0" w:color="auto"/>
                  </w:tcBorders>
                </w:tcPr>
                <w:p w14:paraId="28D5D5CD" w14:textId="77777777" w:rsidR="004D2F3D" w:rsidRPr="003250E2" w:rsidRDefault="004D2F3D" w:rsidP="004D2F3D">
                  <w:pPr>
                    <w:ind w:right="369"/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>4</w:t>
                  </w:r>
                </w:p>
              </w:tc>
            </w:tr>
            <w:tr w:rsidR="004D2F3D" w:rsidRPr="003250E2" w14:paraId="20D11EF0" w14:textId="77777777" w:rsidTr="007A053E">
              <w:trPr>
                <w:cantSplit/>
                <w:jc w:val="center"/>
              </w:trPr>
              <w:tc>
                <w:tcPr>
                  <w:tcW w:w="253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8AD2D88" w14:textId="77777777" w:rsidR="004D2F3D" w:rsidRPr="003250E2" w:rsidRDefault="004D2F3D" w:rsidP="004D2F3D">
                  <w:pPr>
                    <w:ind w:left="406"/>
                    <w:rPr>
                      <w:b/>
                      <w:lang w:val="az-Latn-AZ"/>
                    </w:rPr>
                  </w:pPr>
                </w:p>
                <w:p w14:paraId="36B88ACE" w14:textId="77777777" w:rsidR="004D2F3D" w:rsidRPr="003250E2" w:rsidRDefault="004D2F3D" w:rsidP="004D2F3D">
                  <w:pPr>
                    <w:ind w:left="406"/>
                    <w:rPr>
                      <w:b/>
                      <w:lang w:val="az-Latn-AZ"/>
                    </w:rPr>
                  </w:pPr>
                  <w:r w:rsidRPr="003250E2">
                    <w:rPr>
                      <w:b/>
                      <w:lang w:val="az-Latn-AZ"/>
                    </w:rPr>
                    <w:t xml:space="preserve">Cəmi </w:t>
                  </w:r>
                </w:p>
              </w:tc>
              <w:tc>
                <w:tcPr>
                  <w:tcW w:w="12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0B1D6DA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4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18C571E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nil"/>
                  </w:tcBorders>
                </w:tcPr>
                <w:p w14:paraId="1FF6DF49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240" w:type="dxa"/>
                </w:tcPr>
                <w:p w14:paraId="5CE0AEA3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54" w:type="dxa"/>
                </w:tcPr>
                <w:p w14:paraId="3298891E" w14:textId="77777777" w:rsidR="004D2F3D" w:rsidRPr="003250E2" w:rsidRDefault="004D2F3D" w:rsidP="004D2F3D">
                  <w:pPr>
                    <w:ind w:right="369"/>
                    <w:jc w:val="center"/>
                    <w:rPr>
                      <w:b/>
                      <w:lang w:val="az-Latn-AZ"/>
                    </w:rPr>
                  </w:pPr>
                </w:p>
              </w:tc>
            </w:tr>
            <w:tr w:rsidR="004D2F3D" w:rsidRPr="003250E2" w14:paraId="45759D41" w14:textId="77777777" w:rsidTr="007A053E">
              <w:trPr>
                <w:cantSplit/>
                <w:jc w:val="center"/>
              </w:trPr>
              <w:tc>
                <w:tcPr>
                  <w:tcW w:w="2535" w:type="dxa"/>
                  <w:tcBorders>
                    <w:top w:val="single" w:sz="4" w:space="0" w:color="auto"/>
                    <w:bottom w:val="nil"/>
                  </w:tcBorders>
                </w:tcPr>
                <w:p w14:paraId="119CAB44" w14:textId="77777777" w:rsidR="004D2F3D" w:rsidRPr="003250E2" w:rsidRDefault="004D2F3D" w:rsidP="004D2F3D">
                  <w:pPr>
                    <w:ind w:left="406"/>
                    <w:rPr>
                      <w:b/>
                      <w:lang w:val="az-Latn-AZ"/>
                    </w:rPr>
                  </w:pPr>
                  <w:r w:rsidRPr="003250E2">
                    <w:rPr>
                      <w:b/>
                      <w:lang w:val="az-Latn-AZ"/>
                    </w:rPr>
                    <w:t xml:space="preserve">        o cümlədən: </w:t>
                  </w:r>
                </w:p>
                <w:p w14:paraId="42630D85" w14:textId="77777777" w:rsidR="004D2F3D" w:rsidRPr="003250E2" w:rsidRDefault="004D2F3D" w:rsidP="004D2F3D">
                  <w:pPr>
                    <w:ind w:left="406"/>
                    <w:rPr>
                      <w:b/>
                      <w:lang w:val="az-Latn-AZ"/>
                    </w:rPr>
                  </w:pPr>
                  <w:r w:rsidRPr="003250E2">
                    <w:rPr>
                      <w:b/>
                      <w:lang w:val="az-Latn-AZ"/>
                    </w:rPr>
                    <w:t xml:space="preserve"> Bakı</w:t>
                  </w:r>
                </w:p>
              </w:tc>
              <w:tc>
                <w:tcPr>
                  <w:tcW w:w="12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D0A7B89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4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63216E7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nil"/>
                    <w:bottom w:val="nil"/>
                  </w:tcBorders>
                </w:tcPr>
                <w:p w14:paraId="0AA5778F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240" w:type="dxa"/>
                </w:tcPr>
                <w:p w14:paraId="08E8620C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54" w:type="dxa"/>
                </w:tcPr>
                <w:p w14:paraId="56062992" w14:textId="77777777" w:rsidR="004D2F3D" w:rsidRPr="003250E2" w:rsidRDefault="004D2F3D" w:rsidP="004D2F3D">
                  <w:pPr>
                    <w:ind w:right="369"/>
                    <w:jc w:val="center"/>
                    <w:rPr>
                      <w:b/>
                      <w:lang w:val="az-Latn-AZ"/>
                    </w:rPr>
                  </w:pPr>
                </w:p>
              </w:tc>
            </w:tr>
            <w:tr w:rsidR="004D2F3D" w:rsidRPr="003250E2" w14:paraId="0F4815B5" w14:textId="77777777" w:rsidTr="007A053E">
              <w:trPr>
                <w:cantSplit/>
                <w:jc w:val="center"/>
              </w:trPr>
              <w:tc>
                <w:tcPr>
                  <w:tcW w:w="253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C1EB0F0" w14:textId="77777777" w:rsidR="004D2F3D" w:rsidRPr="003250E2" w:rsidRDefault="004D2F3D" w:rsidP="004D2F3D">
                  <w:pPr>
                    <w:ind w:left="406"/>
                    <w:rPr>
                      <w:b/>
                      <w:lang w:val="az-Latn-AZ"/>
                    </w:rPr>
                  </w:pPr>
                  <w:r w:rsidRPr="003250E2">
                    <w:rPr>
                      <w:b/>
                      <w:lang w:val="az-Latn-AZ"/>
                    </w:rPr>
                    <w:t xml:space="preserve">         ondan:</w:t>
                  </w:r>
                </w:p>
              </w:tc>
              <w:tc>
                <w:tcPr>
                  <w:tcW w:w="12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076B75C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4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75652BE5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4551EA79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240" w:type="dxa"/>
                </w:tcPr>
                <w:p w14:paraId="729D0E94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54" w:type="dxa"/>
                </w:tcPr>
                <w:p w14:paraId="0E452FD1" w14:textId="77777777" w:rsidR="004D2F3D" w:rsidRPr="003250E2" w:rsidRDefault="004D2F3D" w:rsidP="004D2F3D">
                  <w:pPr>
                    <w:ind w:right="369"/>
                    <w:jc w:val="center"/>
                    <w:rPr>
                      <w:b/>
                      <w:lang w:val="az-Latn-AZ"/>
                    </w:rPr>
                  </w:pPr>
                </w:p>
              </w:tc>
            </w:tr>
            <w:tr w:rsidR="004D2F3D" w:rsidRPr="003250E2" w14:paraId="6CF40F83" w14:textId="77777777" w:rsidTr="007A053E">
              <w:trPr>
                <w:cantSplit/>
                <w:jc w:val="center"/>
              </w:trPr>
              <w:tc>
                <w:tcPr>
                  <w:tcW w:w="2535" w:type="dxa"/>
                  <w:tcBorders>
                    <w:top w:val="nil"/>
                    <w:bottom w:val="nil"/>
                  </w:tcBorders>
                </w:tcPr>
                <w:p w14:paraId="5B757DBF" w14:textId="77777777" w:rsidR="004D2F3D" w:rsidRPr="003250E2" w:rsidRDefault="004D2F3D" w:rsidP="004D2F3D">
                  <w:pPr>
                    <w:ind w:left="406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2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565DCAE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4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FCFE64F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nil"/>
                  </w:tcBorders>
                </w:tcPr>
                <w:p w14:paraId="15C36282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240" w:type="dxa"/>
                </w:tcPr>
                <w:p w14:paraId="03A6C7CF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54" w:type="dxa"/>
                </w:tcPr>
                <w:p w14:paraId="304BF49E" w14:textId="77777777" w:rsidR="004D2F3D" w:rsidRPr="003250E2" w:rsidRDefault="004D2F3D" w:rsidP="004D2F3D">
                  <w:pPr>
                    <w:ind w:right="369"/>
                    <w:jc w:val="center"/>
                    <w:rPr>
                      <w:b/>
                      <w:lang w:val="az-Latn-AZ"/>
                    </w:rPr>
                  </w:pPr>
                </w:p>
              </w:tc>
            </w:tr>
            <w:tr w:rsidR="004D2F3D" w:rsidRPr="003250E2" w14:paraId="7870E89F" w14:textId="77777777" w:rsidTr="007A053E">
              <w:trPr>
                <w:cantSplit/>
                <w:jc w:val="center"/>
              </w:trPr>
              <w:tc>
                <w:tcPr>
                  <w:tcW w:w="253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A0404AE" w14:textId="77777777" w:rsidR="004D2F3D" w:rsidRPr="003250E2" w:rsidRDefault="004D2F3D" w:rsidP="004D2F3D">
                  <w:pPr>
                    <w:ind w:left="406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2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7347D39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4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73B4D0C4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7AB9DFF8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240" w:type="dxa"/>
                </w:tcPr>
                <w:p w14:paraId="47D2152B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54" w:type="dxa"/>
                </w:tcPr>
                <w:p w14:paraId="6182F7FF" w14:textId="77777777" w:rsidR="004D2F3D" w:rsidRPr="003250E2" w:rsidRDefault="004D2F3D" w:rsidP="004D2F3D">
                  <w:pPr>
                    <w:ind w:right="369"/>
                    <w:jc w:val="center"/>
                    <w:rPr>
                      <w:b/>
                      <w:lang w:val="az-Latn-AZ"/>
                    </w:rPr>
                  </w:pPr>
                </w:p>
              </w:tc>
            </w:tr>
            <w:tr w:rsidR="004D2F3D" w:rsidRPr="003250E2" w14:paraId="2ED1EA8F" w14:textId="77777777" w:rsidTr="007A053E">
              <w:trPr>
                <w:cantSplit/>
                <w:jc w:val="center"/>
              </w:trPr>
              <w:tc>
                <w:tcPr>
                  <w:tcW w:w="2535" w:type="dxa"/>
                  <w:tcBorders>
                    <w:top w:val="nil"/>
                    <w:bottom w:val="nil"/>
                  </w:tcBorders>
                </w:tcPr>
                <w:p w14:paraId="1E9906B0" w14:textId="77777777" w:rsidR="004D2F3D" w:rsidRPr="003250E2" w:rsidRDefault="004D2F3D" w:rsidP="004D2F3D">
                  <w:pPr>
                    <w:ind w:left="406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2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FA24934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4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FDF43BB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nil"/>
                  </w:tcBorders>
                </w:tcPr>
                <w:p w14:paraId="73362FE0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240" w:type="dxa"/>
                </w:tcPr>
                <w:p w14:paraId="00D7A781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54" w:type="dxa"/>
                </w:tcPr>
                <w:p w14:paraId="6C41AE8B" w14:textId="77777777" w:rsidR="004D2F3D" w:rsidRPr="003250E2" w:rsidRDefault="004D2F3D" w:rsidP="004D2F3D">
                  <w:pPr>
                    <w:ind w:right="369"/>
                    <w:jc w:val="center"/>
                    <w:rPr>
                      <w:b/>
                      <w:lang w:val="az-Latn-AZ"/>
                    </w:rPr>
                  </w:pPr>
                </w:p>
              </w:tc>
            </w:tr>
            <w:tr w:rsidR="004D2F3D" w:rsidRPr="003250E2" w14:paraId="482F1ADD" w14:textId="77777777" w:rsidTr="007A053E">
              <w:trPr>
                <w:cantSplit/>
                <w:jc w:val="center"/>
              </w:trPr>
              <w:tc>
                <w:tcPr>
                  <w:tcW w:w="2535" w:type="dxa"/>
                  <w:tcBorders>
                    <w:top w:val="single" w:sz="4" w:space="0" w:color="auto"/>
                    <w:bottom w:val="nil"/>
                  </w:tcBorders>
                </w:tcPr>
                <w:p w14:paraId="462029B8" w14:textId="77777777" w:rsidR="004D2F3D" w:rsidRPr="003250E2" w:rsidRDefault="004D2F3D" w:rsidP="004D2F3D">
                  <w:pPr>
                    <w:ind w:left="406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2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AED5368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4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DA59545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345C65C3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240" w:type="dxa"/>
                </w:tcPr>
                <w:p w14:paraId="57B8C0AE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54" w:type="dxa"/>
                </w:tcPr>
                <w:p w14:paraId="65C4C10E" w14:textId="77777777" w:rsidR="004D2F3D" w:rsidRPr="003250E2" w:rsidRDefault="004D2F3D" w:rsidP="004D2F3D">
                  <w:pPr>
                    <w:ind w:right="369"/>
                    <w:jc w:val="center"/>
                    <w:rPr>
                      <w:b/>
                      <w:lang w:val="az-Latn-AZ"/>
                    </w:rPr>
                  </w:pPr>
                </w:p>
              </w:tc>
            </w:tr>
            <w:tr w:rsidR="004D2F3D" w:rsidRPr="003250E2" w14:paraId="06273DA0" w14:textId="77777777" w:rsidTr="007A053E">
              <w:trPr>
                <w:cantSplit/>
                <w:jc w:val="center"/>
              </w:trPr>
              <w:tc>
                <w:tcPr>
                  <w:tcW w:w="253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22675E3" w14:textId="77777777" w:rsidR="004D2F3D" w:rsidRPr="003250E2" w:rsidRDefault="004D2F3D" w:rsidP="004D2F3D">
                  <w:pPr>
                    <w:ind w:left="406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2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8856AFF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4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16670D6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</w:tcBorders>
                </w:tcPr>
                <w:p w14:paraId="72037E0F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240" w:type="dxa"/>
                </w:tcPr>
                <w:p w14:paraId="0B07E7C2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54" w:type="dxa"/>
                </w:tcPr>
                <w:p w14:paraId="4952BCF1" w14:textId="77777777" w:rsidR="004D2F3D" w:rsidRPr="003250E2" w:rsidRDefault="004D2F3D" w:rsidP="004D2F3D">
                  <w:pPr>
                    <w:ind w:right="369"/>
                    <w:jc w:val="center"/>
                    <w:rPr>
                      <w:b/>
                      <w:lang w:val="az-Latn-AZ"/>
                    </w:rPr>
                  </w:pPr>
                </w:p>
              </w:tc>
            </w:tr>
            <w:tr w:rsidR="004D2F3D" w:rsidRPr="003250E2" w14:paraId="1B406D67" w14:textId="77777777" w:rsidTr="007A053E">
              <w:trPr>
                <w:cantSplit/>
                <w:jc w:val="center"/>
              </w:trPr>
              <w:tc>
                <w:tcPr>
                  <w:tcW w:w="2535" w:type="dxa"/>
                  <w:tcBorders>
                    <w:top w:val="nil"/>
                    <w:bottom w:val="nil"/>
                  </w:tcBorders>
                </w:tcPr>
                <w:p w14:paraId="2A73CEF6" w14:textId="77777777" w:rsidR="004D2F3D" w:rsidRPr="003250E2" w:rsidRDefault="004D2F3D" w:rsidP="004D2F3D">
                  <w:pPr>
                    <w:ind w:left="406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2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7D770CF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4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F0F8CF0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729EC7EC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240" w:type="dxa"/>
                </w:tcPr>
                <w:p w14:paraId="5068A8C9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54" w:type="dxa"/>
                  <w:tcBorders>
                    <w:bottom w:val="single" w:sz="4" w:space="0" w:color="auto"/>
                  </w:tcBorders>
                </w:tcPr>
                <w:p w14:paraId="5A201131" w14:textId="77777777" w:rsidR="004D2F3D" w:rsidRPr="003250E2" w:rsidRDefault="004D2F3D" w:rsidP="004D2F3D">
                  <w:pPr>
                    <w:ind w:right="369"/>
                    <w:jc w:val="center"/>
                    <w:rPr>
                      <w:b/>
                      <w:lang w:val="az-Latn-AZ"/>
                    </w:rPr>
                  </w:pPr>
                </w:p>
              </w:tc>
            </w:tr>
            <w:tr w:rsidR="004D2F3D" w:rsidRPr="003250E2" w14:paraId="4FC8EEEA" w14:textId="77777777" w:rsidTr="007A053E">
              <w:trPr>
                <w:cantSplit/>
                <w:jc w:val="center"/>
              </w:trPr>
              <w:tc>
                <w:tcPr>
                  <w:tcW w:w="253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1B1D1C7" w14:textId="77777777" w:rsidR="004D2F3D" w:rsidRPr="003250E2" w:rsidRDefault="004D2F3D" w:rsidP="004D2F3D">
                  <w:pPr>
                    <w:ind w:left="406"/>
                    <w:rPr>
                      <w:b/>
                      <w:lang w:val="az-Latn-AZ"/>
                    </w:rPr>
                  </w:pPr>
                  <w:r w:rsidRPr="003250E2">
                    <w:rPr>
                      <w:b/>
                      <w:lang w:val="az-Latn-AZ"/>
                    </w:rPr>
                    <w:t>Rayon və şəhərlər üzrə :</w:t>
                  </w:r>
                </w:p>
              </w:tc>
              <w:tc>
                <w:tcPr>
                  <w:tcW w:w="12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DC96C19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4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344ECBF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663B4A5A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240" w:type="dxa"/>
                </w:tcPr>
                <w:p w14:paraId="0BA05F47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54" w:type="dxa"/>
                  <w:tcBorders>
                    <w:right w:val="single" w:sz="4" w:space="0" w:color="auto"/>
                  </w:tcBorders>
                </w:tcPr>
                <w:p w14:paraId="2273CE95" w14:textId="77777777" w:rsidR="004D2F3D" w:rsidRPr="003250E2" w:rsidRDefault="004D2F3D" w:rsidP="004D2F3D">
                  <w:pPr>
                    <w:ind w:right="369"/>
                    <w:jc w:val="center"/>
                    <w:rPr>
                      <w:b/>
                      <w:lang w:val="az-Latn-AZ"/>
                    </w:rPr>
                  </w:pPr>
                </w:p>
              </w:tc>
            </w:tr>
            <w:tr w:rsidR="004D2F3D" w:rsidRPr="003250E2" w14:paraId="3D72395C" w14:textId="77777777" w:rsidTr="007A053E">
              <w:trPr>
                <w:cantSplit/>
                <w:jc w:val="center"/>
              </w:trPr>
              <w:tc>
                <w:tcPr>
                  <w:tcW w:w="253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A82571B" w14:textId="77777777" w:rsidR="004D2F3D" w:rsidRPr="003250E2" w:rsidRDefault="004D2F3D" w:rsidP="004D2F3D">
                  <w:pPr>
                    <w:ind w:left="406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2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5548751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4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6D80678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187CED7B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240" w:type="dxa"/>
                </w:tcPr>
                <w:p w14:paraId="0BAF50E4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54" w:type="dxa"/>
                </w:tcPr>
                <w:p w14:paraId="5FBF000F" w14:textId="77777777" w:rsidR="004D2F3D" w:rsidRPr="003250E2" w:rsidRDefault="004D2F3D" w:rsidP="004D2F3D">
                  <w:pPr>
                    <w:ind w:right="369"/>
                    <w:jc w:val="center"/>
                    <w:rPr>
                      <w:b/>
                      <w:lang w:val="az-Latn-AZ"/>
                    </w:rPr>
                  </w:pPr>
                </w:p>
              </w:tc>
            </w:tr>
            <w:tr w:rsidR="004D2F3D" w:rsidRPr="003250E2" w14:paraId="19083FBA" w14:textId="77777777" w:rsidTr="007A053E">
              <w:trPr>
                <w:cantSplit/>
                <w:jc w:val="center"/>
              </w:trPr>
              <w:tc>
                <w:tcPr>
                  <w:tcW w:w="253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20F4634" w14:textId="77777777" w:rsidR="004D2F3D" w:rsidRPr="003250E2" w:rsidRDefault="004D2F3D" w:rsidP="004D2F3D">
                  <w:pPr>
                    <w:ind w:left="406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2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7F05132D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4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00BDA0D5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05CFCC0C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240" w:type="dxa"/>
                </w:tcPr>
                <w:p w14:paraId="0FD39279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54" w:type="dxa"/>
                </w:tcPr>
                <w:p w14:paraId="42A6EE14" w14:textId="77777777" w:rsidR="004D2F3D" w:rsidRPr="003250E2" w:rsidRDefault="004D2F3D" w:rsidP="004D2F3D">
                  <w:pPr>
                    <w:ind w:right="369"/>
                    <w:jc w:val="center"/>
                    <w:rPr>
                      <w:b/>
                      <w:lang w:val="az-Latn-AZ"/>
                    </w:rPr>
                  </w:pPr>
                </w:p>
              </w:tc>
            </w:tr>
            <w:tr w:rsidR="004D2F3D" w:rsidRPr="003250E2" w14:paraId="6F9F826E" w14:textId="77777777" w:rsidTr="007A053E">
              <w:trPr>
                <w:cantSplit/>
                <w:jc w:val="center"/>
              </w:trPr>
              <w:tc>
                <w:tcPr>
                  <w:tcW w:w="253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C81930A" w14:textId="77777777" w:rsidR="004D2F3D" w:rsidRPr="003250E2" w:rsidRDefault="004D2F3D" w:rsidP="004D2F3D">
                  <w:pPr>
                    <w:ind w:left="406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2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1F2E9FB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4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1F072C0F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7132082C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240" w:type="dxa"/>
                </w:tcPr>
                <w:p w14:paraId="27708030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54" w:type="dxa"/>
                </w:tcPr>
                <w:p w14:paraId="21F28330" w14:textId="77777777" w:rsidR="004D2F3D" w:rsidRPr="003250E2" w:rsidRDefault="004D2F3D" w:rsidP="004D2F3D">
                  <w:pPr>
                    <w:ind w:right="369"/>
                    <w:jc w:val="center"/>
                    <w:rPr>
                      <w:b/>
                      <w:lang w:val="az-Latn-AZ"/>
                    </w:rPr>
                  </w:pPr>
                </w:p>
              </w:tc>
            </w:tr>
            <w:tr w:rsidR="004D2F3D" w:rsidRPr="003250E2" w14:paraId="7302548E" w14:textId="77777777" w:rsidTr="007A053E">
              <w:trPr>
                <w:cantSplit/>
                <w:trHeight w:val="90"/>
                <w:jc w:val="center"/>
              </w:trPr>
              <w:tc>
                <w:tcPr>
                  <w:tcW w:w="253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55BA66D" w14:textId="77777777" w:rsidR="004D2F3D" w:rsidRPr="003250E2" w:rsidRDefault="004D2F3D" w:rsidP="004D2F3D">
                  <w:pPr>
                    <w:ind w:left="406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2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80C962A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4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5E998AE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7D9339BA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240" w:type="dxa"/>
                </w:tcPr>
                <w:p w14:paraId="141A91B4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54" w:type="dxa"/>
                </w:tcPr>
                <w:p w14:paraId="5A54670D" w14:textId="77777777" w:rsidR="004D2F3D" w:rsidRPr="003250E2" w:rsidRDefault="004D2F3D" w:rsidP="004D2F3D">
                  <w:pPr>
                    <w:ind w:right="369"/>
                    <w:jc w:val="center"/>
                    <w:rPr>
                      <w:b/>
                      <w:lang w:val="az-Latn-AZ"/>
                    </w:rPr>
                  </w:pPr>
                </w:p>
              </w:tc>
            </w:tr>
            <w:tr w:rsidR="004D2F3D" w:rsidRPr="003250E2" w14:paraId="115CD85E" w14:textId="77777777" w:rsidTr="007A053E">
              <w:trPr>
                <w:cantSplit/>
                <w:trHeight w:val="90"/>
                <w:jc w:val="center"/>
              </w:trPr>
              <w:tc>
                <w:tcPr>
                  <w:tcW w:w="253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B72CEF0" w14:textId="77777777" w:rsidR="004D2F3D" w:rsidRPr="003250E2" w:rsidRDefault="004D2F3D" w:rsidP="004D2F3D">
                  <w:pPr>
                    <w:ind w:left="406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2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E7990B3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4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8B0EFC1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16EA98F5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240" w:type="dxa"/>
                </w:tcPr>
                <w:p w14:paraId="40FA9A50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54" w:type="dxa"/>
                </w:tcPr>
                <w:p w14:paraId="68FEC873" w14:textId="77777777" w:rsidR="004D2F3D" w:rsidRPr="003250E2" w:rsidRDefault="004D2F3D" w:rsidP="004D2F3D">
                  <w:pPr>
                    <w:ind w:right="369"/>
                    <w:jc w:val="center"/>
                    <w:rPr>
                      <w:b/>
                      <w:lang w:val="az-Latn-AZ"/>
                    </w:rPr>
                  </w:pPr>
                </w:p>
              </w:tc>
            </w:tr>
            <w:tr w:rsidR="004D2F3D" w:rsidRPr="003250E2" w14:paraId="2EEBA2EB" w14:textId="77777777" w:rsidTr="007A053E">
              <w:trPr>
                <w:cantSplit/>
                <w:trHeight w:val="90"/>
                <w:jc w:val="center"/>
              </w:trPr>
              <w:tc>
                <w:tcPr>
                  <w:tcW w:w="253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1E559E7" w14:textId="77777777" w:rsidR="004D2F3D" w:rsidRPr="003250E2" w:rsidRDefault="004D2F3D" w:rsidP="004D2F3D">
                  <w:pPr>
                    <w:ind w:left="406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2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6B6BEE5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4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BC63812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2E62056C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240" w:type="dxa"/>
                </w:tcPr>
                <w:p w14:paraId="0176D5E2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54" w:type="dxa"/>
                </w:tcPr>
                <w:p w14:paraId="46F7E3D1" w14:textId="77777777" w:rsidR="004D2F3D" w:rsidRPr="003250E2" w:rsidRDefault="004D2F3D" w:rsidP="004D2F3D">
                  <w:pPr>
                    <w:ind w:right="369"/>
                    <w:jc w:val="center"/>
                    <w:rPr>
                      <w:b/>
                      <w:lang w:val="az-Latn-AZ"/>
                    </w:rPr>
                  </w:pPr>
                </w:p>
              </w:tc>
            </w:tr>
            <w:tr w:rsidR="004D2F3D" w:rsidRPr="003250E2" w14:paraId="560534F6" w14:textId="77777777" w:rsidTr="007A053E">
              <w:trPr>
                <w:cantSplit/>
                <w:trHeight w:val="90"/>
                <w:jc w:val="center"/>
              </w:trPr>
              <w:tc>
                <w:tcPr>
                  <w:tcW w:w="253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0D5D615" w14:textId="77777777" w:rsidR="004D2F3D" w:rsidRPr="003250E2" w:rsidRDefault="004D2F3D" w:rsidP="004D2F3D">
                  <w:pPr>
                    <w:ind w:left="406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2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682ACC2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4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1E2A731C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5D8EAA79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240" w:type="dxa"/>
                </w:tcPr>
                <w:p w14:paraId="452ED1BA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54" w:type="dxa"/>
                </w:tcPr>
                <w:p w14:paraId="3030AA62" w14:textId="77777777" w:rsidR="004D2F3D" w:rsidRPr="003250E2" w:rsidRDefault="004D2F3D" w:rsidP="004D2F3D">
                  <w:pPr>
                    <w:ind w:right="369"/>
                    <w:jc w:val="center"/>
                    <w:rPr>
                      <w:b/>
                      <w:lang w:val="az-Latn-AZ"/>
                    </w:rPr>
                  </w:pPr>
                </w:p>
              </w:tc>
            </w:tr>
            <w:tr w:rsidR="004D2F3D" w:rsidRPr="003250E2" w14:paraId="65CE577C" w14:textId="77777777" w:rsidTr="007A053E">
              <w:trPr>
                <w:cantSplit/>
                <w:trHeight w:val="90"/>
                <w:jc w:val="center"/>
              </w:trPr>
              <w:tc>
                <w:tcPr>
                  <w:tcW w:w="253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0CDA686" w14:textId="77777777" w:rsidR="004D2F3D" w:rsidRPr="003250E2" w:rsidRDefault="004D2F3D" w:rsidP="004D2F3D">
                  <w:pPr>
                    <w:ind w:left="406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2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0C7A1E67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4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3ECFFFA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7624FA40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240" w:type="dxa"/>
                </w:tcPr>
                <w:p w14:paraId="03A160B1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54" w:type="dxa"/>
                </w:tcPr>
                <w:p w14:paraId="61070817" w14:textId="77777777" w:rsidR="004D2F3D" w:rsidRPr="003250E2" w:rsidRDefault="004D2F3D" w:rsidP="004D2F3D">
                  <w:pPr>
                    <w:ind w:right="369"/>
                    <w:jc w:val="center"/>
                    <w:rPr>
                      <w:b/>
                      <w:lang w:val="az-Latn-AZ"/>
                    </w:rPr>
                  </w:pPr>
                </w:p>
              </w:tc>
            </w:tr>
            <w:tr w:rsidR="004D2F3D" w:rsidRPr="003250E2" w14:paraId="0ACD0A4B" w14:textId="77777777" w:rsidTr="007A053E">
              <w:trPr>
                <w:cantSplit/>
                <w:trHeight w:val="90"/>
                <w:jc w:val="center"/>
              </w:trPr>
              <w:tc>
                <w:tcPr>
                  <w:tcW w:w="253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7FF16ED" w14:textId="77777777" w:rsidR="004D2F3D" w:rsidRPr="003250E2" w:rsidRDefault="004D2F3D" w:rsidP="004D2F3D">
                  <w:pPr>
                    <w:ind w:left="406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2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01F44A2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4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A98E014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35D94851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240" w:type="dxa"/>
                </w:tcPr>
                <w:p w14:paraId="6BB8183A" w14:textId="77777777" w:rsidR="004D2F3D" w:rsidRPr="003250E2" w:rsidRDefault="004D2F3D" w:rsidP="007A053E">
                  <w:pPr>
                    <w:jc w:val="center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3054" w:type="dxa"/>
                </w:tcPr>
                <w:p w14:paraId="108649E2" w14:textId="77777777" w:rsidR="004D2F3D" w:rsidRPr="003250E2" w:rsidRDefault="004D2F3D" w:rsidP="004D2F3D">
                  <w:pPr>
                    <w:ind w:right="369"/>
                    <w:jc w:val="center"/>
                    <w:rPr>
                      <w:b/>
                      <w:lang w:val="az-Latn-AZ"/>
                    </w:rPr>
                  </w:pPr>
                </w:p>
              </w:tc>
            </w:tr>
          </w:tbl>
          <w:p w14:paraId="771092A5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</w:p>
        </w:tc>
      </w:tr>
      <w:tr w:rsidR="004D2F3D" w:rsidRPr="003250E2" w14:paraId="7FC1E04F" w14:textId="77777777" w:rsidTr="004D2F3D">
        <w:trPr>
          <w:jc w:val="center"/>
        </w:trPr>
        <w:tc>
          <w:tcPr>
            <w:tcW w:w="8104" w:type="dxa"/>
            <w:gridSpan w:val="2"/>
          </w:tcPr>
          <w:p w14:paraId="34EAEB50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b/>
                <w:i/>
                <w:lang w:val="az-Latn-AZ"/>
              </w:rPr>
            </w:pPr>
          </w:p>
          <w:p w14:paraId="335230E2" w14:textId="77777777" w:rsidR="003250E2" w:rsidRDefault="003250E2" w:rsidP="007A053E">
            <w:pPr>
              <w:widowControl w:val="0"/>
              <w:autoSpaceDE w:val="0"/>
              <w:autoSpaceDN w:val="0"/>
              <w:adjustRightInd w:val="0"/>
              <w:rPr>
                <w:b/>
                <w:i/>
                <w:lang w:val="az-Latn-AZ"/>
              </w:rPr>
            </w:pPr>
          </w:p>
          <w:p w14:paraId="732A1940" w14:textId="77777777" w:rsidR="003250E2" w:rsidRDefault="003250E2" w:rsidP="007A053E">
            <w:pPr>
              <w:widowControl w:val="0"/>
              <w:autoSpaceDE w:val="0"/>
              <w:autoSpaceDN w:val="0"/>
              <w:adjustRightInd w:val="0"/>
              <w:rPr>
                <w:b/>
                <w:i/>
                <w:lang w:val="az-Latn-AZ"/>
              </w:rPr>
            </w:pPr>
          </w:p>
          <w:p w14:paraId="3117B392" w14:textId="395D2E46" w:rsidR="003250E2" w:rsidRDefault="003250E2" w:rsidP="007A053E">
            <w:pPr>
              <w:widowControl w:val="0"/>
              <w:autoSpaceDE w:val="0"/>
              <w:autoSpaceDN w:val="0"/>
              <w:adjustRightInd w:val="0"/>
              <w:rPr>
                <w:b/>
                <w:i/>
                <w:lang w:val="az-Latn-AZ"/>
              </w:rPr>
            </w:pPr>
          </w:p>
          <w:p w14:paraId="46C4FE6F" w14:textId="77777777" w:rsidR="007B6DC3" w:rsidRDefault="007B6DC3" w:rsidP="007A053E">
            <w:pPr>
              <w:widowControl w:val="0"/>
              <w:autoSpaceDE w:val="0"/>
              <w:autoSpaceDN w:val="0"/>
              <w:adjustRightInd w:val="0"/>
              <w:rPr>
                <w:b/>
                <w:i/>
                <w:lang w:val="az-Latn-AZ"/>
              </w:rPr>
            </w:pPr>
          </w:p>
          <w:p w14:paraId="7550C3AC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  <w:r w:rsidRPr="003250E2">
              <w:rPr>
                <w:b/>
                <w:i/>
                <w:lang w:val="az-Latn-AZ"/>
              </w:rPr>
              <w:lastRenderedPageBreak/>
              <w:t>II bölmə</w:t>
            </w:r>
          </w:p>
        </w:tc>
        <w:tc>
          <w:tcPr>
            <w:tcW w:w="777" w:type="dxa"/>
          </w:tcPr>
          <w:p w14:paraId="366FA34F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</w:p>
        </w:tc>
        <w:tc>
          <w:tcPr>
            <w:tcW w:w="4907" w:type="dxa"/>
            <w:gridSpan w:val="2"/>
          </w:tcPr>
          <w:p w14:paraId="73D8D10F" w14:textId="77777777" w:rsidR="003250E2" w:rsidRDefault="003250E2" w:rsidP="007A053E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az-Latn-AZ"/>
              </w:rPr>
            </w:pPr>
          </w:p>
          <w:p w14:paraId="5FD9119A" w14:textId="77777777" w:rsidR="003250E2" w:rsidRDefault="003250E2" w:rsidP="007A053E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az-Latn-AZ"/>
              </w:rPr>
            </w:pPr>
          </w:p>
          <w:p w14:paraId="2585232E" w14:textId="0E61BB59" w:rsidR="003250E2" w:rsidRDefault="003250E2" w:rsidP="007A053E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az-Latn-AZ"/>
              </w:rPr>
            </w:pPr>
          </w:p>
          <w:p w14:paraId="565D02B3" w14:textId="77777777" w:rsidR="007B6DC3" w:rsidRDefault="007B6DC3" w:rsidP="007A053E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az-Latn-AZ"/>
              </w:rPr>
            </w:pPr>
          </w:p>
          <w:p w14:paraId="7FA35434" w14:textId="77777777" w:rsidR="003250E2" w:rsidRDefault="003250E2" w:rsidP="007A053E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az-Latn-AZ"/>
              </w:rPr>
            </w:pPr>
          </w:p>
          <w:p w14:paraId="37E24D72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az-Latn-AZ"/>
              </w:rPr>
            </w:pPr>
            <w:r w:rsidRPr="003250E2">
              <w:rPr>
                <w:lang w:val="az-Latn-AZ"/>
              </w:rPr>
              <w:lastRenderedPageBreak/>
              <w:t>ardı</w:t>
            </w:r>
          </w:p>
        </w:tc>
      </w:tr>
      <w:tr w:rsidR="004D2F3D" w:rsidRPr="003250E2" w14:paraId="5EADDB2C" w14:textId="77777777" w:rsidTr="004D2F3D">
        <w:trPr>
          <w:jc w:val="center"/>
        </w:trPr>
        <w:tc>
          <w:tcPr>
            <w:tcW w:w="13788" w:type="dxa"/>
            <w:gridSpan w:val="5"/>
          </w:tcPr>
          <w:tbl>
            <w:tblPr>
              <w:tblW w:w="1452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99"/>
              <w:gridCol w:w="1620"/>
              <w:gridCol w:w="2520"/>
              <w:gridCol w:w="2700"/>
              <w:gridCol w:w="2880"/>
              <w:gridCol w:w="2508"/>
            </w:tblGrid>
            <w:tr w:rsidR="004D2F3D" w:rsidRPr="007B6DC3" w14:paraId="75C9D6B1" w14:textId="77777777" w:rsidTr="007A053E">
              <w:trPr>
                <w:cantSplit/>
                <w:trHeight w:val="207"/>
                <w:jc w:val="center"/>
              </w:trPr>
              <w:tc>
                <w:tcPr>
                  <w:tcW w:w="2299" w:type="dxa"/>
                  <w:tcBorders>
                    <w:bottom w:val="single" w:sz="4" w:space="0" w:color="auto"/>
                    <w:right w:val="nil"/>
                  </w:tcBorders>
                </w:tcPr>
                <w:p w14:paraId="4BC724FE" w14:textId="77777777" w:rsidR="004D2F3D" w:rsidRPr="003250E2" w:rsidRDefault="004D2F3D" w:rsidP="004D2F3D">
                  <w:pPr>
                    <w:ind w:left="370"/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14:paraId="31E30C80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>Rayonun (şəhərin)</w:t>
                  </w:r>
                </w:p>
                <w:p w14:paraId="6E635760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>kodu (birinci üç rəqəmi)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14:paraId="741BE5A6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>Xəstəxanalar, çarpayı</w:t>
                  </w:r>
                </w:p>
                <w:p w14:paraId="6D46012C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>sətir 26</w:t>
                  </w:r>
                </w:p>
              </w:tc>
              <w:tc>
                <w:tcPr>
                  <w:tcW w:w="2700" w:type="dxa"/>
                </w:tcPr>
                <w:p w14:paraId="31A7D62B" w14:textId="77777777" w:rsidR="004D2F3D" w:rsidRPr="003250E2" w:rsidRDefault="004D2F3D" w:rsidP="003F554F">
                  <w:pPr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 xml:space="preserve">Ambulatoriya-poliklinika müəssisələri, </w:t>
                  </w:r>
                  <w:r w:rsidRPr="003250E2">
                    <w:rPr>
                      <w:i/>
                      <w:lang w:val="az-Latn-AZ"/>
                    </w:rPr>
                    <w:t>bir növbədə gəlişlərin sayı</w:t>
                  </w:r>
                  <w:r w:rsidRPr="003250E2">
                    <w:rPr>
                      <w:lang w:val="az-Latn-AZ"/>
                    </w:rPr>
                    <w:t xml:space="preserve"> sətir 27</w:t>
                  </w:r>
                </w:p>
              </w:tc>
              <w:tc>
                <w:tcPr>
                  <w:tcW w:w="2880" w:type="dxa"/>
                  <w:tcBorders>
                    <w:right w:val="single" w:sz="4" w:space="0" w:color="auto"/>
                  </w:tcBorders>
                </w:tcPr>
                <w:p w14:paraId="0ECFF9BA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  <w:r w:rsidRPr="003250E2">
                    <w:rPr>
                      <w:i/>
                      <w:lang w:val="az-Latn-AZ"/>
                    </w:rPr>
                    <w:t>Ümumi təhsil müəssisələri</w:t>
                  </w:r>
                  <w:r w:rsidRPr="003250E2">
                    <w:rPr>
                      <w:lang w:val="az-Latn-AZ"/>
                    </w:rPr>
                    <w:t xml:space="preserve">, </w:t>
                  </w:r>
                </w:p>
                <w:p w14:paraId="5BAC20B2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>şagird yeri, sətir 28</w:t>
                  </w:r>
                </w:p>
              </w:tc>
              <w:tc>
                <w:tcPr>
                  <w:tcW w:w="2508" w:type="dxa"/>
                  <w:tcBorders>
                    <w:right w:val="single" w:sz="4" w:space="0" w:color="auto"/>
                  </w:tcBorders>
                </w:tcPr>
                <w:p w14:paraId="756F3B7B" w14:textId="77777777" w:rsidR="004D2F3D" w:rsidRPr="003250E2" w:rsidRDefault="004D2F3D" w:rsidP="004D2F3D">
                  <w:pPr>
                    <w:ind w:right="333"/>
                    <w:jc w:val="center"/>
                    <w:rPr>
                      <w:lang w:val="az-Latn-AZ"/>
                    </w:rPr>
                  </w:pPr>
                  <w:r w:rsidRPr="003250E2">
                    <w:rPr>
                      <w:i/>
                      <w:lang w:val="az-Latn-AZ"/>
                    </w:rPr>
                    <w:t>Məktəbəqədər təhsil müəssisələri</w:t>
                  </w:r>
                  <w:r w:rsidRPr="003250E2">
                    <w:rPr>
                      <w:lang w:val="az-Latn-AZ"/>
                    </w:rPr>
                    <w:t xml:space="preserve">, yer </w:t>
                  </w:r>
                </w:p>
                <w:p w14:paraId="4749D053" w14:textId="77777777" w:rsidR="004D2F3D" w:rsidRPr="003250E2" w:rsidRDefault="004D2F3D" w:rsidP="004D2F3D">
                  <w:pPr>
                    <w:ind w:right="333"/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>sətir 29</w:t>
                  </w:r>
                </w:p>
              </w:tc>
            </w:tr>
            <w:tr w:rsidR="004D2F3D" w:rsidRPr="003250E2" w14:paraId="2B77DED8" w14:textId="77777777" w:rsidTr="007A053E">
              <w:trPr>
                <w:cantSplit/>
                <w:trHeight w:val="207"/>
                <w:jc w:val="center"/>
              </w:trPr>
              <w:tc>
                <w:tcPr>
                  <w:tcW w:w="2299" w:type="dxa"/>
                  <w:tcBorders>
                    <w:bottom w:val="single" w:sz="4" w:space="0" w:color="auto"/>
                    <w:right w:val="nil"/>
                  </w:tcBorders>
                </w:tcPr>
                <w:p w14:paraId="5B3E3CA2" w14:textId="77777777" w:rsidR="004D2F3D" w:rsidRPr="003250E2" w:rsidRDefault="004D2F3D" w:rsidP="004D2F3D">
                  <w:pPr>
                    <w:ind w:left="370"/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>A</w:t>
                  </w:r>
                </w:p>
              </w:tc>
              <w:tc>
                <w:tcPr>
                  <w:tcW w:w="162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7DA90843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>B</w:t>
                  </w:r>
                </w:p>
              </w:tc>
              <w:tc>
                <w:tcPr>
                  <w:tcW w:w="252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58AEE461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>5</w:t>
                  </w:r>
                </w:p>
              </w:tc>
              <w:tc>
                <w:tcPr>
                  <w:tcW w:w="2700" w:type="dxa"/>
                  <w:vAlign w:val="center"/>
                </w:tcPr>
                <w:p w14:paraId="487C48C3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>6</w:t>
                  </w:r>
                </w:p>
              </w:tc>
              <w:tc>
                <w:tcPr>
                  <w:tcW w:w="2880" w:type="dxa"/>
                  <w:tcBorders>
                    <w:right w:val="single" w:sz="4" w:space="0" w:color="auto"/>
                  </w:tcBorders>
                  <w:vAlign w:val="center"/>
                </w:tcPr>
                <w:p w14:paraId="63002D6A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>7</w:t>
                  </w:r>
                </w:p>
              </w:tc>
              <w:tc>
                <w:tcPr>
                  <w:tcW w:w="2508" w:type="dxa"/>
                  <w:tcBorders>
                    <w:right w:val="single" w:sz="4" w:space="0" w:color="auto"/>
                  </w:tcBorders>
                  <w:vAlign w:val="center"/>
                </w:tcPr>
                <w:p w14:paraId="18DB2DC7" w14:textId="77777777" w:rsidR="004D2F3D" w:rsidRPr="003250E2" w:rsidRDefault="004D2F3D" w:rsidP="004D2F3D">
                  <w:pPr>
                    <w:ind w:right="333"/>
                    <w:jc w:val="center"/>
                    <w:rPr>
                      <w:lang w:val="az-Latn-AZ"/>
                    </w:rPr>
                  </w:pPr>
                  <w:r w:rsidRPr="003250E2">
                    <w:rPr>
                      <w:lang w:val="az-Latn-AZ"/>
                    </w:rPr>
                    <w:t>8</w:t>
                  </w:r>
                </w:p>
              </w:tc>
            </w:tr>
            <w:tr w:rsidR="004D2F3D" w:rsidRPr="003250E2" w14:paraId="54DED3A2" w14:textId="77777777" w:rsidTr="007A053E">
              <w:trPr>
                <w:cantSplit/>
                <w:jc w:val="center"/>
              </w:trPr>
              <w:tc>
                <w:tcPr>
                  <w:tcW w:w="2299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30ACDD1C" w14:textId="77777777" w:rsidR="004D2F3D" w:rsidRPr="003250E2" w:rsidRDefault="004D2F3D" w:rsidP="004D2F3D">
                  <w:pPr>
                    <w:ind w:left="370"/>
                    <w:rPr>
                      <w:b/>
                      <w:lang w:val="az-Latn-AZ"/>
                    </w:rPr>
                  </w:pPr>
                </w:p>
                <w:p w14:paraId="72AB5070" w14:textId="77777777" w:rsidR="004D2F3D" w:rsidRPr="003250E2" w:rsidRDefault="004D2F3D" w:rsidP="004D2F3D">
                  <w:pPr>
                    <w:ind w:left="370"/>
                    <w:rPr>
                      <w:b/>
                      <w:lang w:val="az-Latn-AZ"/>
                    </w:rPr>
                  </w:pPr>
                  <w:r w:rsidRPr="003250E2">
                    <w:rPr>
                      <w:b/>
                      <w:lang w:val="az-Latn-AZ"/>
                    </w:rPr>
                    <w:t xml:space="preserve">Cəmi </w:t>
                  </w:r>
                </w:p>
              </w:tc>
              <w:tc>
                <w:tcPr>
                  <w:tcW w:w="16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139CDA7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119347FA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700" w:type="dxa"/>
                </w:tcPr>
                <w:p w14:paraId="5A3D0029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880" w:type="dxa"/>
                  <w:tcBorders>
                    <w:right w:val="single" w:sz="4" w:space="0" w:color="auto"/>
                  </w:tcBorders>
                </w:tcPr>
                <w:p w14:paraId="713C0387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08" w:type="dxa"/>
                  <w:tcBorders>
                    <w:right w:val="single" w:sz="4" w:space="0" w:color="auto"/>
                  </w:tcBorders>
                </w:tcPr>
                <w:p w14:paraId="26603BB2" w14:textId="77777777" w:rsidR="004D2F3D" w:rsidRPr="003250E2" w:rsidRDefault="004D2F3D" w:rsidP="004D2F3D">
                  <w:pPr>
                    <w:ind w:right="333"/>
                    <w:jc w:val="center"/>
                    <w:rPr>
                      <w:lang w:val="az-Latn-AZ"/>
                    </w:rPr>
                  </w:pPr>
                </w:p>
              </w:tc>
            </w:tr>
            <w:tr w:rsidR="004D2F3D" w:rsidRPr="003250E2" w14:paraId="3ECAF996" w14:textId="77777777" w:rsidTr="007A053E">
              <w:trPr>
                <w:cantSplit/>
                <w:jc w:val="center"/>
              </w:trPr>
              <w:tc>
                <w:tcPr>
                  <w:tcW w:w="2299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0369E1FF" w14:textId="77777777" w:rsidR="004D2F3D" w:rsidRPr="003250E2" w:rsidRDefault="004D2F3D" w:rsidP="004D2F3D">
                  <w:pPr>
                    <w:ind w:left="370"/>
                    <w:rPr>
                      <w:b/>
                      <w:lang w:val="az-Latn-AZ"/>
                    </w:rPr>
                  </w:pPr>
                  <w:r w:rsidRPr="003250E2">
                    <w:rPr>
                      <w:b/>
                      <w:lang w:val="az-Latn-AZ"/>
                    </w:rPr>
                    <w:t xml:space="preserve">       o cümlədən: </w:t>
                  </w:r>
                </w:p>
                <w:p w14:paraId="100F9595" w14:textId="77777777" w:rsidR="004D2F3D" w:rsidRPr="003250E2" w:rsidRDefault="004D2F3D" w:rsidP="004D2F3D">
                  <w:pPr>
                    <w:ind w:left="370"/>
                    <w:rPr>
                      <w:b/>
                      <w:lang w:val="az-Latn-AZ"/>
                    </w:rPr>
                  </w:pPr>
                  <w:r w:rsidRPr="003250E2">
                    <w:rPr>
                      <w:b/>
                      <w:lang w:val="az-Latn-AZ"/>
                    </w:rPr>
                    <w:t>Bakı</w:t>
                  </w:r>
                </w:p>
              </w:tc>
              <w:tc>
                <w:tcPr>
                  <w:tcW w:w="16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40EA3378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3C5613A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700" w:type="dxa"/>
                </w:tcPr>
                <w:p w14:paraId="762FD7B7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880" w:type="dxa"/>
                  <w:tcBorders>
                    <w:right w:val="single" w:sz="4" w:space="0" w:color="auto"/>
                  </w:tcBorders>
                </w:tcPr>
                <w:p w14:paraId="24738C2E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08" w:type="dxa"/>
                  <w:tcBorders>
                    <w:right w:val="single" w:sz="4" w:space="0" w:color="auto"/>
                  </w:tcBorders>
                </w:tcPr>
                <w:p w14:paraId="7FD58E8F" w14:textId="77777777" w:rsidR="004D2F3D" w:rsidRPr="003250E2" w:rsidRDefault="004D2F3D" w:rsidP="004D2F3D">
                  <w:pPr>
                    <w:ind w:right="333"/>
                    <w:jc w:val="center"/>
                    <w:rPr>
                      <w:lang w:val="az-Latn-AZ"/>
                    </w:rPr>
                  </w:pPr>
                </w:p>
              </w:tc>
            </w:tr>
            <w:tr w:rsidR="004D2F3D" w:rsidRPr="003250E2" w14:paraId="17E6CFE9" w14:textId="77777777" w:rsidTr="007A053E">
              <w:trPr>
                <w:cantSplit/>
                <w:jc w:val="center"/>
              </w:trPr>
              <w:tc>
                <w:tcPr>
                  <w:tcW w:w="2299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0BD5D03A" w14:textId="77777777" w:rsidR="004D2F3D" w:rsidRPr="003250E2" w:rsidRDefault="004D2F3D" w:rsidP="004D2F3D">
                  <w:pPr>
                    <w:ind w:left="370"/>
                    <w:rPr>
                      <w:b/>
                      <w:lang w:val="az-Latn-AZ"/>
                    </w:rPr>
                  </w:pPr>
                  <w:r w:rsidRPr="003250E2">
                    <w:rPr>
                      <w:b/>
                      <w:lang w:val="az-Latn-AZ"/>
                    </w:rPr>
                    <w:t xml:space="preserve">           ondan:</w:t>
                  </w:r>
                </w:p>
              </w:tc>
              <w:tc>
                <w:tcPr>
                  <w:tcW w:w="16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4A207A8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70C6F8D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700" w:type="dxa"/>
                </w:tcPr>
                <w:p w14:paraId="332064EA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880" w:type="dxa"/>
                  <w:tcBorders>
                    <w:right w:val="single" w:sz="4" w:space="0" w:color="auto"/>
                  </w:tcBorders>
                </w:tcPr>
                <w:p w14:paraId="7CCC4609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08" w:type="dxa"/>
                  <w:tcBorders>
                    <w:right w:val="single" w:sz="4" w:space="0" w:color="auto"/>
                  </w:tcBorders>
                </w:tcPr>
                <w:p w14:paraId="43A7D017" w14:textId="77777777" w:rsidR="004D2F3D" w:rsidRPr="003250E2" w:rsidRDefault="004D2F3D" w:rsidP="004D2F3D">
                  <w:pPr>
                    <w:ind w:right="333"/>
                    <w:jc w:val="center"/>
                    <w:rPr>
                      <w:lang w:val="az-Latn-AZ"/>
                    </w:rPr>
                  </w:pPr>
                </w:p>
              </w:tc>
            </w:tr>
            <w:tr w:rsidR="004D2F3D" w:rsidRPr="003250E2" w14:paraId="12C8E420" w14:textId="77777777" w:rsidTr="007A053E">
              <w:trPr>
                <w:cantSplit/>
                <w:jc w:val="center"/>
              </w:trPr>
              <w:tc>
                <w:tcPr>
                  <w:tcW w:w="2299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0CC2D10C" w14:textId="77777777" w:rsidR="004D2F3D" w:rsidRPr="003250E2" w:rsidRDefault="004D2F3D" w:rsidP="004D2F3D">
                  <w:pPr>
                    <w:ind w:left="370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8DA8411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2093752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700" w:type="dxa"/>
                </w:tcPr>
                <w:p w14:paraId="169C3901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880" w:type="dxa"/>
                  <w:tcBorders>
                    <w:right w:val="single" w:sz="4" w:space="0" w:color="auto"/>
                  </w:tcBorders>
                </w:tcPr>
                <w:p w14:paraId="0243AAA4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08" w:type="dxa"/>
                  <w:tcBorders>
                    <w:right w:val="single" w:sz="4" w:space="0" w:color="auto"/>
                  </w:tcBorders>
                </w:tcPr>
                <w:p w14:paraId="78F60FCB" w14:textId="77777777" w:rsidR="004D2F3D" w:rsidRPr="003250E2" w:rsidRDefault="004D2F3D" w:rsidP="004D2F3D">
                  <w:pPr>
                    <w:ind w:right="333"/>
                    <w:jc w:val="center"/>
                    <w:rPr>
                      <w:lang w:val="az-Latn-AZ"/>
                    </w:rPr>
                  </w:pPr>
                </w:p>
              </w:tc>
            </w:tr>
            <w:tr w:rsidR="004D2F3D" w:rsidRPr="003250E2" w14:paraId="15E83FC2" w14:textId="77777777" w:rsidTr="007A053E">
              <w:trPr>
                <w:cantSplit/>
                <w:jc w:val="center"/>
              </w:trPr>
              <w:tc>
                <w:tcPr>
                  <w:tcW w:w="2299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3FE4501B" w14:textId="77777777" w:rsidR="004D2F3D" w:rsidRPr="003250E2" w:rsidRDefault="004D2F3D" w:rsidP="004D2F3D">
                  <w:pPr>
                    <w:ind w:left="370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4E1E34B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8D972A9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700" w:type="dxa"/>
                </w:tcPr>
                <w:p w14:paraId="2910A300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880" w:type="dxa"/>
                  <w:tcBorders>
                    <w:right w:val="single" w:sz="4" w:space="0" w:color="auto"/>
                  </w:tcBorders>
                </w:tcPr>
                <w:p w14:paraId="7E49F629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08" w:type="dxa"/>
                  <w:tcBorders>
                    <w:right w:val="single" w:sz="4" w:space="0" w:color="auto"/>
                  </w:tcBorders>
                </w:tcPr>
                <w:p w14:paraId="767587D0" w14:textId="77777777" w:rsidR="004D2F3D" w:rsidRPr="003250E2" w:rsidRDefault="004D2F3D" w:rsidP="004D2F3D">
                  <w:pPr>
                    <w:ind w:right="333"/>
                    <w:jc w:val="center"/>
                    <w:rPr>
                      <w:lang w:val="az-Latn-AZ"/>
                    </w:rPr>
                  </w:pPr>
                </w:p>
              </w:tc>
            </w:tr>
            <w:tr w:rsidR="004D2F3D" w:rsidRPr="003250E2" w14:paraId="3F50F669" w14:textId="77777777" w:rsidTr="007A053E">
              <w:trPr>
                <w:cantSplit/>
                <w:jc w:val="center"/>
              </w:trPr>
              <w:tc>
                <w:tcPr>
                  <w:tcW w:w="2299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09E2BF6F" w14:textId="77777777" w:rsidR="004D2F3D" w:rsidRPr="003250E2" w:rsidRDefault="004D2F3D" w:rsidP="004D2F3D">
                  <w:pPr>
                    <w:ind w:left="370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AD6C383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C176FA6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700" w:type="dxa"/>
                </w:tcPr>
                <w:p w14:paraId="2A232533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880" w:type="dxa"/>
                  <w:tcBorders>
                    <w:right w:val="single" w:sz="4" w:space="0" w:color="auto"/>
                  </w:tcBorders>
                </w:tcPr>
                <w:p w14:paraId="2156CC9A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08" w:type="dxa"/>
                  <w:tcBorders>
                    <w:right w:val="single" w:sz="4" w:space="0" w:color="auto"/>
                  </w:tcBorders>
                </w:tcPr>
                <w:p w14:paraId="19F3F6D5" w14:textId="77777777" w:rsidR="004D2F3D" w:rsidRPr="003250E2" w:rsidRDefault="004D2F3D" w:rsidP="004D2F3D">
                  <w:pPr>
                    <w:ind w:right="333"/>
                    <w:jc w:val="center"/>
                    <w:rPr>
                      <w:lang w:val="az-Latn-AZ"/>
                    </w:rPr>
                  </w:pPr>
                </w:p>
              </w:tc>
            </w:tr>
            <w:tr w:rsidR="004D2F3D" w:rsidRPr="003250E2" w14:paraId="52D868FC" w14:textId="77777777" w:rsidTr="007A053E">
              <w:trPr>
                <w:cantSplit/>
                <w:jc w:val="center"/>
              </w:trPr>
              <w:tc>
                <w:tcPr>
                  <w:tcW w:w="2299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2009FA5B" w14:textId="77777777" w:rsidR="004D2F3D" w:rsidRPr="003250E2" w:rsidRDefault="004D2F3D" w:rsidP="004D2F3D">
                  <w:pPr>
                    <w:ind w:left="370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9D6313A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92B5270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700" w:type="dxa"/>
                </w:tcPr>
                <w:p w14:paraId="3E0680C2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880" w:type="dxa"/>
                  <w:tcBorders>
                    <w:right w:val="single" w:sz="4" w:space="0" w:color="auto"/>
                  </w:tcBorders>
                </w:tcPr>
                <w:p w14:paraId="1A8665CD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08" w:type="dxa"/>
                  <w:tcBorders>
                    <w:right w:val="single" w:sz="4" w:space="0" w:color="auto"/>
                  </w:tcBorders>
                </w:tcPr>
                <w:p w14:paraId="30FC1C5A" w14:textId="77777777" w:rsidR="004D2F3D" w:rsidRPr="003250E2" w:rsidRDefault="004D2F3D" w:rsidP="004D2F3D">
                  <w:pPr>
                    <w:ind w:right="333"/>
                    <w:jc w:val="center"/>
                    <w:rPr>
                      <w:lang w:val="az-Latn-AZ"/>
                    </w:rPr>
                  </w:pPr>
                </w:p>
              </w:tc>
            </w:tr>
            <w:tr w:rsidR="004D2F3D" w:rsidRPr="003250E2" w14:paraId="2F9CB2BD" w14:textId="77777777" w:rsidTr="007A053E">
              <w:trPr>
                <w:cantSplit/>
                <w:jc w:val="center"/>
              </w:trPr>
              <w:tc>
                <w:tcPr>
                  <w:tcW w:w="2299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53405F8A" w14:textId="77777777" w:rsidR="004D2F3D" w:rsidRPr="003250E2" w:rsidRDefault="004D2F3D" w:rsidP="004D2F3D">
                  <w:pPr>
                    <w:ind w:left="370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79E22B9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8A6FB22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700" w:type="dxa"/>
                </w:tcPr>
                <w:p w14:paraId="78FD1EB7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880" w:type="dxa"/>
                  <w:tcBorders>
                    <w:right w:val="single" w:sz="4" w:space="0" w:color="auto"/>
                  </w:tcBorders>
                </w:tcPr>
                <w:p w14:paraId="21904ABE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08" w:type="dxa"/>
                  <w:tcBorders>
                    <w:right w:val="single" w:sz="4" w:space="0" w:color="auto"/>
                  </w:tcBorders>
                </w:tcPr>
                <w:p w14:paraId="37902308" w14:textId="77777777" w:rsidR="004D2F3D" w:rsidRPr="003250E2" w:rsidRDefault="004D2F3D" w:rsidP="004D2F3D">
                  <w:pPr>
                    <w:ind w:right="333"/>
                    <w:jc w:val="center"/>
                    <w:rPr>
                      <w:lang w:val="az-Latn-AZ"/>
                    </w:rPr>
                  </w:pPr>
                </w:p>
              </w:tc>
            </w:tr>
            <w:tr w:rsidR="004D2F3D" w:rsidRPr="003250E2" w14:paraId="0D1A27BC" w14:textId="77777777" w:rsidTr="007A053E">
              <w:trPr>
                <w:cantSplit/>
                <w:jc w:val="center"/>
              </w:trPr>
              <w:tc>
                <w:tcPr>
                  <w:tcW w:w="2299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2981C56B" w14:textId="77777777" w:rsidR="004D2F3D" w:rsidRPr="003250E2" w:rsidRDefault="004D2F3D" w:rsidP="004D2F3D">
                  <w:pPr>
                    <w:ind w:left="370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27F5BA8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1AEC284E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700" w:type="dxa"/>
                </w:tcPr>
                <w:p w14:paraId="70D2FDF1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880" w:type="dxa"/>
                  <w:tcBorders>
                    <w:right w:val="single" w:sz="4" w:space="0" w:color="auto"/>
                  </w:tcBorders>
                </w:tcPr>
                <w:p w14:paraId="6964FCEF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08" w:type="dxa"/>
                  <w:tcBorders>
                    <w:right w:val="single" w:sz="4" w:space="0" w:color="auto"/>
                  </w:tcBorders>
                </w:tcPr>
                <w:p w14:paraId="62485CBA" w14:textId="77777777" w:rsidR="004D2F3D" w:rsidRPr="003250E2" w:rsidRDefault="004D2F3D" w:rsidP="004D2F3D">
                  <w:pPr>
                    <w:ind w:right="333"/>
                    <w:jc w:val="center"/>
                    <w:rPr>
                      <w:lang w:val="az-Latn-AZ"/>
                    </w:rPr>
                  </w:pPr>
                </w:p>
              </w:tc>
            </w:tr>
            <w:tr w:rsidR="004D2F3D" w:rsidRPr="003250E2" w14:paraId="1B0696A3" w14:textId="77777777" w:rsidTr="007A053E">
              <w:trPr>
                <w:cantSplit/>
                <w:jc w:val="center"/>
              </w:trPr>
              <w:tc>
                <w:tcPr>
                  <w:tcW w:w="2299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3F731ACF" w14:textId="77777777" w:rsidR="004D2F3D" w:rsidRPr="003250E2" w:rsidRDefault="004D2F3D" w:rsidP="004D2F3D">
                  <w:pPr>
                    <w:ind w:left="370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DD843ED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CB2B4F0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700" w:type="dxa"/>
                </w:tcPr>
                <w:p w14:paraId="5ED42CDC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880" w:type="dxa"/>
                  <w:tcBorders>
                    <w:right w:val="single" w:sz="4" w:space="0" w:color="auto"/>
                  </w:tcBorders>
                </w:tcPr>
                <w:p w14:paraId="0CC9CD51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08" w:type="dxa"/>
                  <w:tcBorders>
                    <w:right w:val="single" w:sz="4" w:space="0" w:color="auto"/>
                  </w:tcBorders>
                </w:tcPr>
                <w:p w14:paraId="34D6444A" w14:textId="77777777" w:rsidR="004D2F3D" w:rsidRPr="003250E2" w:rsidRDefault="004D2F3D" w:rsidP="004D2F3D">
                  <w:pPr>
                    <w:ind w:right="333"/>
                    <w:jc w:val="center"/>
                    <w:rPr>
                      <w:lang w:val="az-Latn-AZ"/>
                    </w:rPr>
                  </w:pPr>
                </w:p>
              </w:tc>
            </w:tr>
            <w:tr w:rsidR="004D2F3D" w:rsidRPr="003250E2" w14:paraId="7C4DCA09" w14:textId="77777777" w:rsidTr="007A053E">
              <w:trPr>
                <w:cantSplit/>
                <w:jc w:val="center"/>
              </w:trPr>
              <w:tc>
                <w:tcPr>
                  <w:tcW w:w="2299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66CDB731" w14:textId="77777777" w:rsidR="004D2F3D" w:rsidRPr="003250E2" w:rsidRDefault="004D2F3D" w:rsidP="004D2F3D">
                  <w:pPr>
                    <w:ind w:left="370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CF9B3AE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126F1519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700" w:type="dxa"/>
                </w:tcPr>
                <w:p w14:paraId="4A890F5D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880" w:type="dxa"/>
                  <w:tcBorders>
                    <w:right w:val="single" w:sz="4" w:space="0" w:color="auto"/>
                  </w:tcBorders>
                </w:tcPr>
                <w:p w14:paraId="071F2DDE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08" w:type="dxa"/>
                  <w:tcBorders>
                    <w:right w:val="single" w:sz="4" w:space="0" w:color="auto"/>
                  </w:tcBorders>
                </w:tcPr>
                <w:p w14:paraId="522F5146" w14:textId="77777777" w:rsidR="004D2F3D" w:rsidRPr="003250E2" w:rsidRDefault="004D2F3D" w:rsidP="004D2F3D">
                  <w:pPr>
                    <w:ind w:right="333"/>
                    <w:jc w:val="center"/>
                    <w:rPr>
                      <w:lang w:val="az-Latn-AZ"/>
                    </w:rPr>
                  </w:pPr>
                </w:p>
              </w:tc>
            </w:tr>
            <w:tr w:rsidR="004D2F3D" w:rsidRPr="003250E2" w14:paraId="177FD80E" w14:textId="77777777" w:rsidTr="007A053E">
              <w:trPr>
                <w:cantSplit/>
                <w:jc w:val="center"/>
              </w:trPr>
              <w:tc>
                <w:tcPr>
                  <w:tcW w:w="2299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4F4CB2C8" w14:textId="77777777" w:rsidR="004D2F3D" w:rsidRPr="003250E2" w:rsidRDefault="004D2F3D" w:rsidP="004D2F3D">
                  <w:pPr>
                    <w:ind w:left="370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4C7371B5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03DDF86F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700" w:type="dxa"/>
                </w:tcPr>
                <w:p w14:paraId="75907F55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880" w:type="dxa"/>
                  <w:tcBorders>
                    <w:right w:val="single" w:sz="4" w:space="0" w:color="auto"/>
                  </w:tcBorders>
                </w:tcPr>
                <w:p w14:paraId="4371C4E2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08" w:type="dxa"/>
                  <w:tcBorders>
                    <w:right w:val="single" w:sz="4" w:space="0" w:color="auto"/>
                  </w:tcBorders>
                </w:tcPr>
                <w:p w14:paraId="7E9AE63E" w14:textId="77777777" w:rsidR="004D2F3D" w:rsidRPr="003250E2" w:rsidRDefault="004D2F3D" w:rsidP="004D2F3D">
                  <w:pPr>
                    <w:ind w:right="333"/>
                    <w:jc w:val="center"/>
                    <w:rPr>
                      <w:lang w:val="az-Latn-AZ"/>
                    </w:rPr>
                  </w:pPr>
                </w:p>
              </w:tc>
            </w:tr>
            <w:tr w:rsidR="004D2F3D" w:rsidRPr="003250E2" w14:paraId="34EDA689" w14:textId="77777777" w:rsidTr="007A053E">
              <w:trPr>
                <w:cantSplit/>
                <w:jc w:val="center"/>
              </w:trPr>
              <w:tc>
                <w:tcPr>
                  <w:tcW w:w="2299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1E904A8F" w14:textId="77777777" w:rsidR="004D2F3D" w:rsidRPr="003250E2" w:rsidRDefault="004D2F3D" w:rsidP="004D2F3D">
                  <w:pPr>
                    <w:ind w:left="370"/>
                    <w:rPr>
                      <w:b/>
                      <w:lang w:val="az-Latn-AZ"/>
                    </w:rPr>
                  </w:pPr>
                  <w:r w:rsidRPr="003250E2">
                    <w:rPr>
                      <w:b/>
                      <w:lang w:val="az-Latn-AZ"/>
                    </w:rPr>
                    <w:t>Rayon və şəhərlər üzrə :</w:t>
                  </w:r>
                </w:p>
              </w:tc>
              <w:tc>
                <w:tcPr>
                  <w:tcW w:w="16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0890FA4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4529C930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700" w:type="dxa"/>
                </w:tcPr>
                <w:p w14:paraId="6F1822A2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880" w:type="dxa"/>
                  <w:tcBorders>
                    <w:right w:val="single" w:sz="4" w:space="0" w:color="auto"/>
                  </w:tcBorders>
                </w:tcPr>
                <w:p w14:paraId="0BF585C9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08" w:type="dxa"/>
                  <w:tcBorders>
                    <w:right w:val="single" w:sz="4" w:space="0" w:color="auto"/>
                  </w:tcBorders>
                </w:tcPr>
                <w:p w14:paraId="651A16E8" w14:textId="77777777" w:rsidR="004D2F3D" w:rsidRPr="003250E2" w:rsidRDefault="004D2F3D" w:rsidP="004D2F3D">
                  <w:pPr>
                    <w:ind w:right="333"/>
                    <w:jc w:val="center"/>
                    <w:rPr>
                      <w:lang w:val="az-Latn-AZ"/>
                    </w:rPr>
                  </w:pPr>
                </w:p>
              </w:tc>
            </w:tr>
            <w:tr w:rsidR="004D2F3D" w:rsidRPr="003250E2" w14:paraId="292B450B" w14:textId="77777777" w:rsidTr="007A053E">
              <w:trPr>
                <w:cantSplit/>
                <w:jc w:val="center"/>
              </w:trPr>
              <w:tc>
                <w:tcPr>
                  <w:tcW w:w="2299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1C1AB0F6" w14:textId="77777777" w:rsidR="004D2F3D" w:rsidRPr="003250E2" w:rsidRDefault="004D2F3D" w:rsidP="004D2F3D">
                  <w:pPr>
                    <w:ind w:left="370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47038304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CC60C63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700" w:type="dxa"/>
                </w:tcPr>
                <w:p w14:paraId="04D62D4D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880" w:type="dxa"/>
                  <w:tcBorders>
                    <w:right w:val="single" w:sz="4" w:space="0" w:color="auto"/>
                  </w:tcBorders>
                </w:tcPr>
                <w:p w14:paraId="279495DA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08" w:type="dxa"/>
                  <w:tcBorders>
                    <w:right w:val="single" w:sz="4" w:space="0" w:color="auto"/>
                  </w:tcBorders>
                </w:tcPr>
                <w:p w14:paraId="0A458C7D" w14:textId="77777777" w:rsidR="004D2F3D" w:rsidRPr="003250E2" w:rsidRDefault="004D2F3D" w:rsidP="004D2F3D">
                  <w:pPr>
                    <w:ind w:right="333"/>
                    <w:jc w:val="center"/>
                    <w:rPr>
                      <w:lang w:val="az-Latn-AZ"/>
                    </w:rPr>
                  </w:pPr>
                </w:p>
              </w:tc>
            </w:tr>
            <w:tr w:rsidR="004D2F3D" w:rsidRPr="003250E2" w14:paraId="0AF38666" w14:textId="77777777" w:rsidTr="007A053E">
              <w:trPr>
                <w:cantSplit/>
                <w:jc w:val="center"/>
              </w:trPr>
              <w:tc>
                <w:tcPr>
                  <w:tcW w:w="2299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7C048239" w14:textId="77777777" w:rsidR="004D2F3D" w:rsidRPr="003250E2" w:rsidRDefault="004D2F3D" w:rsidP="004D2F3D">
                  <w:pPr>
                    <w:ind w:left="370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404ACA2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25F9A4B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700" w:type="dxa"/>
                </w:tcPr>
                <w:p w14:paraId="38AF081D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880" w:type="dxa"/>
                  <w:tcBorders>
                    <w:right w:val="single" w:sz="4" w:space="0" w:color="auto"/>
                  </w:tcBorders>
                </w:tcPr>
                <w:p w14:paraId="2DD70459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08" w:type="dxa"/>
                  <w:tcBorders>
                    <w:right w:val="single" w:sz="4" w:space="0" w:color="auto"/>
                  </w:tcBorders>
                </w:tcPr>
                <w:p w14:paraId="2CCE8C92" w14:textId="77777777" w:rsidR="004D2F3D" w:rsidRPr="003250E2" w:rsidRDefault="004D2F3D" w:rsidP="004D2F3D">
                  <w:pPr>
                    <w:ind w:right="333"/>
                    <w:jc w:val="center"/>
                    <w:rPr>
                      <w:lang w:val="az-Latn-AZ"/>
                    </w:rPr>
                  </w:pPr>
                </w:p>
              </w:tc>
            </w:tr>
            <w:tr w:rsidR="004D2F3D" w:rsidRPr="003250E2" w14:paraId="51C8CBAC" w14:textId="77777777" w:rsidTr="007A053E">
              <w:trPr>
                <w:cantSplit/>
                <w:jc w:val="center"/>
              </w:trPr>
              <w:tc>
                <w:tcPr>
                  <w:tcW w:w="2299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3B77A3DD" w14:textId="77777777" w:rsidR="004D2F3D" w:rsidRPr="003250E2" w:rsidRDefault="004D2F3D" w:rsidP="004D2F3D">
                  <w:pPr>
                    <w:ind w:left="370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7D62096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CAD0962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700" w:type="dxa"/>
                </w:tcPr>
                <w:p w14:paraId="454DEE36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880" w:type="dxa"/>
                  <w:tcBorders>
                    <w:right w:val="single" w:sz="4" w:space="0" w:color="auto"/>
                  </w:tcBorders>
                </w:tcPr>
                <w:p w14:paraId="59B85FF6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08" w:type="dxa"/>
                  <w:tcBorders>
                    <w:right w:val="single" w:sz="4" w:space="0" w:color="auto"/>
                  </w:tcBorders>
                </w:tcPr>
                <w:p w14:paraId="1146521D" w14:textId="77777777" w:rsidR="004D2F3D" w:rsidRPr="003250E2" w:rsidRDefault="004D2F3D" w:rsidP="004D2F3D">
                  <w:pPr>
                    <w:ind w:right="333"/>
                    <w:jc w:val="center"/>
                    <w:rPr>
                      <w:lang w:val="az-Latn-AZ"/>
                    </w:rPr>
                  </w:pPr>
                </w:p>
              </w:tc>
            </w:tr>
            <w:tr w:rsidR="004D2F3D" w:rsidRPr="003250E2" w14:paraId="0F817144" w14:textId="77777777" w:rsidTr="007A053E">
              <w:trPr>
                <w:cantSplit/>
                <w:jc w:val="center"/>
              </w:trPr>
              <w:tc>
                <w:tcPr>
                  <w:tcW w:w="2299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1F3A549C" w14:textId="77777777" w:rsidR="004D2F3D" w:rsidRPr="003250E2" w:rsidRDefault="004D2F3D" w:rsidP="004D2F3D">
                  <w:pPr>
                    <w:ind w:left="370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1BCCB752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17A185AE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700" w:type="dxa"/>
                </w:tcPr>
                <w:p w14:paraId="2A92233A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880" w:type="dxa"/>
                  <w:tcBorders>
                    <w:right w:val="single" w:sz="4" w:space="0" w:color="auto"/>
                  </w:tcBorders>
                </w:tcPr>
                <w:p w14:paraId="435E38B1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08" w:type="dxa"/>
                  <w:tcBorders>
                    <w:right w:val="single" w:sz="4" w:space="0" w:color="auto"/>
                  </w:tcBorders>
                </w:tcPr>
                <w:p w14:paraId="10B1C93A" w14:textId="77777777" w:rsidR="004D2F3D" w:rsidRPr="003250E2" w:rsidRDefault="004D2F3D" w:rsidP="004D2F3D">
                  <w:pPr>
                    <w:ind w:right="333"/>
                    <w:jc w:val="center"/>
                    <w:rPr>
                      <w:lang w:val="az-Latn-AZ"/>
                    </w:rPr>
                  </w:pPr>
                </w:p>
              </w:tc>
            </w:tr>
            <w:tr w:rsidR="004D2F3D" w:rsidRPr="003250E2" w14:paraId="746E9CF8" w14:textId="77777777" w:rsidTr="007A053E">
              <w:trPr>
                <w:cantSplit/>
                <w:jc w:val="center"/>
              </w:trPr>
              <w:tc>
                <w:tcPr>
                  <w:tcW w:w="2299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73E30435" w14:textId="77777777" w:rsidR="004D2F3D" w:rsidRPr="003250E2" w:rsidRDefault="004D2F3D" w:rsidP="004D2F3D">
                  <w:pPr>
                    <w:ind w:left="370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7256288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041F039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700" w:type="dxa"/>
                </w:tcPr>
                <w:p w14:paraId="1CA97501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880" w:type="dxa"/>
                  <w:tcBorders>
                    <w:right w:val="single" w:sz="4" w:space="0" w:color="auto"/>
                  </w:tcBorders>
                </w:tcPr>
                <w:p w14:paraId="2BFA66FB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08" w:type="dxa"/>
                  <w:tcBorders>
                    <w:right w:val="single" w:sz="4" w:space="0" w:color="auto"/>
                  </w:tcBorders>
                </w:tcPr>
                <w:p w14:paraId="404D66D4" w14:textId="77777777" w:rsidR="004D2F3D" w:rsidRPr="003250E2" w:rsidRDefault="004D2F3D" w:rsidP="004D2F3D">
                  <w:pPr>
                    <w:ind w:right="333"/>
                    <w:jc w:val="center"/>
                    <w:rPr>
                      <w:lang w:val="az-Latn-AZ"/>
                    </w:rPr>
                  </w:pPr>
                </w:p>
              </w:tc>
            </w:tr>
            <w:tr w:rsidR="004D2F3D" w:rsidRPr="003250E2" w14:paraId="76AD427C" w14:textId="77777777" w:rsidTr="007A053E">
              <w:trPr>
                <w:cantSplit/>
                <w:jc w:val="center"/>
              </w:trPr>
              <w:tc>
                <w:tcPr>
                  <w:tcW w:w="2299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5288BAA6" w14:textId="77777777" w:rsidR="004D2F3D" w:rsidRPr="003250E2" w:rsidRDefault="004D2F3D" w:rsidP="004D2F3D">
                  <w:pPr>
                    <w:ind w:left="370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26D4327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14B608A3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700" w:type="dxa"/>
                </w:tcPr>
                <w:p w14:paraId="2676040C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880" w:type="dxa"/>
                  <w:tcBorders>
                    <w:right w:val="single" w:sz="4" w:space="0" w:color="auto"/>
                  </w:tcBorders>
                </w:tcPr>
                <w:p w14:paraId="188607FE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08" w:type="dxa"/>
                  <w:tcBorders>
                    <w:right w:val="single" w:sz="4" w:space="0" w:color="auto"/>
                  </w:tcBorders>
                </w:tcPr>
                <w:p w14:paraId="68ED67A0" w14:textId="77777777" w:rsidR="004D2F3D" w:rsidRPr="003250E2" w:rsidRDefault="004D2F3D" w:rsidP="004D2F3D">
                  <w:pPr>
                    <w:ind w:right="333"/>
                    <w:jc w:val="center"/>
                    <w:rPr>
                      <w:lang w:val="az-Latn-AZ"/>
                    </w:rPr>
                  </w:pPr>
                </w:p>
              </w:tc>
            </w:tr>
            <w:tr w:rsidR="004D2F3D" w:rsidRPr="003250E2" w14:paraId="3148BA88" w14:textId="77777777" w:rsidTr="007A053E">
              <w:trPr>
                <w:cantSplit/>
                <w:jc w:val="center"/>
              </w:trPr>
              <w:tc>
                <w:tcPr>
                  <w:tcW w:w="2299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6FDC7552" w14:textId="77777777" w:rsidR="004D2F3D" w:rsidRPr="003250E2" w:rsidRDefault="004D2F3D" w:rsidP="004D2F3D">
                  <w:pPr>
                    <w:ind w:left="370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78DC8BE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155B07E7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700" w:type="dxa"/>
                </w:tcPr>
                <w:p w14:paraId="604AEB87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880" w:type="dxa"/>
                  <w:tcBorders>
                    <w:right w:val="single" w:sz="4" w:space="0" w:color="auto"/>
                  </w:tcBorders>
                </w:tcPr>
                <w:p w14:paraId="353A863E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08" w:type="dxa"/>
                  <w:tcBorders>
                    <w:right w:val="single" w:sz="4" w:space="0" w:color="auto"/>
                  </w:tcBorders>
                </w:tcPr>
                <w:p w14:paraId="213CB717" w14:textId="77777777" w:rsidR="004D2F3D" w:rsidRPr="003250E2" w:rsidRDefault="004D2F3D" w:rsidP="004D2F3D">
                  <w:pPr>
                    <w:ind w:right="333"/>
                    <w:jc w:val="center"/>
                    <w:rPr>
                      <w:lang w:val="az-Latn-AZ"/>
                    </w:rPr>
                  </w:pPr>
                </w:p>
              </w:tc>
            </w:tr>
            <w:tr w:rsidR="004D2F3D" w:rsidRPr="003250E2" w14:paraId="69C55675" w14:textId="77777777" w:rsidTr="007A053E">
              <w:trPr>
                <w:cantSplit/>
                <w:jc w:val="center"/>
              </w:trPr>
              <w:tc>
                <w:tcPr>
                  <w:tcW w:w="2299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4E28D0B1" w14:textId="77777777" w:rsidR="004D2F3D" w:rsidRPr="003250E2" w:rsidRDefault="004D2F3D" w:rsidP="004D2F3D">
                  <w:pPr>
                    <w:ind w:left="370"/>
                    <w:rPr>
                      <w:b/>
                      <w:lang w:val="az-Latn-AZ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0EDAF59D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2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010D3D50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700" w:type="dxa"/>
                </w:tcPr>
                <w:p w14:paraId="73F5DF28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880" w:type="dxa"/>
                  <w:tcBorders>
                    <w:right w:val="single" w:sz="4" w:space="0" w:color="auto"/>
                  </w:tcBorders>
                </w:tcPr>
                <w:p w14:paraId="3A7EEB1B" w14:textId="77777777" w:rsidR="004D2F3D" w:rsidRPr="003250E2" w:rsidRDefault="004D2F3D" w:rsidP="007A053E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2508" w:type="dxa"/>
                  <w:tcBorders>
                    <w:right w:val="single" w:sz="4" w:space="0" w:color="auto"/>
                  </w:tcBorders>
                </w:tcPr>
                <w:p w14:paraId="320E4DA4" w14:textId="77777777" w:rsidR="004D2F3D" w:rsidRPr="003250E2" w:rsidRDefault="004D2F3D" w:rsidP="004D2F3D">
                  <w:pPr>
                    <w:ind w:right="333"/>
                    <w:jc w:val="center"/>
                    <w:rPr>
                      <w:lang w:val="az-Latn-AZ"/>
                    </w:rPr>
                  </w:pPr>
                </w:p>
              </w:tc>
            </w:tr>
          </w:tbl>
          <w:p w14:paraId="5292A417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</w:p>
        </w:tc>
      </w:tr>
      <w:tr w:rsidR="004D2F3D" w:rsidRPr="007B6DC3" w14:paraId="3AC8ACAC" w14:textId="77777777" w:rsidTr="004D2F3D">
        <w:trPr>
          <w:jc w:val="center"/>
        </w:trPr>
        <w:tc>
          <w:tcPr>
            <w:tcW w:w="13788" w:type="dxa"/>
            <w:gridSpan w:val="5"/>
          </w:tcPr>
          <w:p w14:paraId="4EBE1880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b/>
                <w:lang w:val="az-Latn-AZ"/>
              </w:rPr>
            </w:pPr>
          </w:p>
          <w:p w14:paraId="6DBEC774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  <w:r w:rsidRPr="003250E2">
              <w:rPr>
                <w:b/>
                <w:lang w:val="az-Latn-AZ"/>
              </w:rPr>
              <w:t xml:space="preserve">Qeyd: </w:t>
            </w:r>
            <w:r w:rsidRPr="003250E2">
              <w:rPr>
                <w:lang w:val="az-Latn-AZ"/>
              </w:rPr>
              <w:t>1-8-ci</w:t>
            </w:r>
            <w:r w:rsidRPr="003250E2">
              <w:rPr>
                <w:b/>
                <w:lang w:val="az-Latn-AZ"/>
              </w:rPr>
              <w:t xml:space="preserve"> </w:t>
            </w:r>
            <w:r w:rsidRPr="003250E2">
              <w:rPr>
                <w:lang w:val="az-Latn-AZ"/>
              </w:rPr>
              <w:t xml:space="preserve">sütunlarda məlumatlar rüb üçün </w:t>
            </w:r>
            <w:proofErr w:type="spellStart"/>
            <w:r w:rsidRPr="003250E2">
              <w:rPr>
                <w:lang w:val="az-Latn-AZ"/>
              </w:rPr>
              <w:t>göstərilməlidir</w:t>
            </w:r>
            <w:proofErr w:type="spellEnd"/>
            <w:r w:rsidRPr="003250E2">
              <w:rPr>
                <w:lang w:val="az-Latn-AZ"/>
              </w:rPr>
              <w:t>.</w:t>
            </w:r>
          </w:p>
          <w:p w14:paraId="4AF6AEFE" w14:textId="77777777" w:rsidR="004D2F3D" w:rsidRPr="003250E2" w:rsidRDefault="004D2F3D" w:rsidP="007A053E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val="az-Latn-AZ"/>
              </w:rPr>
            </w:pPr>
            <w:r w:rsidRPr="003250E2">
              <w:rPr>
                <w:lang w:val="az-Latn-AZ"/>
              </w:rPr>
              <w:t xml:space="preserve">Hesabatın tərtib </w:t>
            </w:r>
            <w:proofErr w:type="spellStart"/>
            <w:r w:rsidRPr="003250E2">
              <w:rPr>
                <w:lang w:val="az-Latn-AZ"/>
              </w:rPr>
              <w:t>edilməsinə</w:t>
            </w:r>
            <w:proofErr w:type="spellEnd"/>
            <w:r w:rsidRPr="003250E2">
              <w:rPr>
                <w:lang w:val="az-Latn-AZ"/>
              </w:rPr>
              <w:t xml:space="preserve"> sərf edilən vaxt _____ adam-saat</w:t>
            </w:r>
          </w:p>
          <w:p w14:paraId="74A417DE" w14:textId="77777777" w:rsidR="004D2F3D" w:rsidRPr="003250E2" w:rsidRDefault="004D2F3D" w:rsidP="007A053E">
            <w:pPr>
              <w:pStyle w:val="Iauiue"/>
              <w:ind w:left="360" w:firstLine="360"/>
              <w:rPr>
                <w:sz w:val="24"/>
                <w:szCs w:val="24"/>
                <w:lang w:val="az-Latn-AZ"/>
              </w:rPr>
            </w:pPr>
            <w:r w:rsidRPr="003250E2">
              <w:rPr>
                <w:sz w:val="24"/>
                <w:szCs w:val="24"/>
                <w:lang w:val="az-Latn-AZ"/>
              </w:rPr>
              <w:t xml:space="preserve">Rəsmi statistika hesabatlarının tərtib </w:t>
            </w:r>
            <w:proofErr w:type="spellStart"/>
            <w:r w:rsidRPr="003250E2">
              <w:rPr>
                <w:sz w:val="24"/>
                <w:szCs w:val="24"/>
                <w:lang w:val="az-Latn-AZ"/>
              </w:rPr>
              <w:t>olunmasına</w:t>
            </w:r>
            <w:proofErr w:type="spellEnd"/>
            <w:r w:rsidRPr="003250E2">
              <w:rPr>
                <w:sz w:val="24"/>
                <w:szCs w:val="24"/>
                <w:lang w:val="az-Latn-AZ"/>
              </w:rPr>
              <w:t xml:space="preserve"> sərf olunan vaxt adam-saatla </w:t>
            </w:r>
            <w:proofErr w:type="spellStart"/>
            <w:r w:rsidRPr="003250E2">
              <w:rPr>
                <w:sz w:val="24"/>
                <w:szCs w:val="24"/>
                <w:lang w:val="az-Latn-AZ"/>
              </w:rPr>
              <w:t>müəyyənləşdirilir</w:t>
            </w:r>
            <w:proofErr w:type="spellEnd"/>
            <w:r w:rsidRPr="003250E2">
              <w:rPr>
                <w:sz w:val="24"/>
                <w:szCs w:val="24"/>
                <w:lang w:val="az-Latn-AZ"/>
              </w:rPr>
              <w:t xml:space="preserve"> və dövr ərzində hesabatın tərtib </w:t>
            </w:r>
            <w:proofErr w:type="spellStart"/>
            <w:r w:rsidRPr="003250E2">
              <w:rPr>
                <w:sz w:val="24"/>
                <w:szCs w:val="24"/>
                <w:lang w:val="az-Latn-AZ"/>
              </w:rPr>
              <w:lastRenderedPageBreak/>
              <w:t>olunmasında</w:t>
            </w:r>
            <w:proofErr w:type="spellEnd"/>
            <w:r w:rsidRPr="003250E2">
              <w:rPr>
                <w:sz w:val="24"/>
                <w:szCs w:val="24"/>
                <w:lang w:val="az-Latn-AZ"/>
              </w:rPr>
              <w:t xml:space="preserve"> iştirak edən</w:t>
            </w:r>
          </w:p>
          <w:p w14:paraId="5634986F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  <w:r w:rsidRPr="003250E2">
              <w:rPr>
                <w:lang w:val="az-Latn-AZ"/>
              </w:rPr>
              <w:t xml:space="preserve">işçilərin (işçinin) sayı onların həmin hesabatın tərtib </w:t>
            </w:r>
            <w:proofErr w:type="spellStart"/>
            <w:r w:rsidRPr="003250E2">
              <w:rPr>
                <w:lang w:val="az-Latn-AZ"/>
              </w:rPr>
              <w:t>olunmasına</w:t>
            </w:r>
            <w:proofErr w:type="spellEnd"/>
            <w:r w:rsidRPr="003250E2">
              <w:rPr>
                <w:lang w:val="az-Latn-AZ"/>
              </w:rPr>
              <w:t xml:space="preserve"> sərf etdikləri vaxta vurmaqla tapılır.</w:t>
            </w:r>
          </w:p>
        </w:tc>
      </w:tr>
      <w:tr w:rsidR="004D2F3D" w:rsidRPr="007B6DC3" w14:paraId="5441A6C8" w14:textId="77777777" w:rsidTr="004D2F3D">
        <w:trPr>
          <w:jc w:val="center"/>
        </w:trPr>
        <w:tc>
          <w:tcPr>
            <w:tcW w:w="13788" w:type="dxa"/>
            <w:gridSpan w:val="5"/>
          </w:tcPr>
          <w:p w14:paraId="3F950DDD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</w:p>
        </w:tc>
      </w:tr>
    </w:tbl>
    <w:p w14:paraId="75A83C24" w14:textId="77777777" w:rsidR="004D2F3D" w:rsidRPr="003250E2" w:rsidRDefault="004D2F3D" w:rsidP="004D2F3D">
      <w:pPr>
        <w:widowControl w:val="0"/>
        <w:rPr>
          <w:lang w:val="az-Latn-AZ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20"/>
        <w:gridCol w:w="4260"/>
        <w:gridCol w:w="4608"/>
      </w:tblGrid>
      <w:tr w:rsidR="004D2F3D" w:rsidRPr="003250E2" w14:paraId="0726C86F" w14:textId="77777777" w:rsidTr="007B6DC3">
        <w:trPr>
          <w:jc w:val="center"/>
        </w:trPr>
        <w:tc>
          <w:tcPr>
            <w:tcW w:w="4920" w:type="dxa"/>
          </w:tcPr>
          <w:p w14:paraId="52182A16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az-Latn-AZ"/>
              </w:rPr>
            </w:pPr>
            <w:r w:rsidRPr="003250E2">
              <w:rPr>
                <w:lang w:val="az-Latn-AZ"/>
              </w:rPr>
              <w:t>_______________________________________</w:t>
            </w:r>
          </w:p>
        </w:tc>
        <w:tc>
          <w:tcPr>
            <w:tcW w:w="4260" w:type="dxa"/>
          </w:tcPr>
          <w:p w14:paraId="04137553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</w:p>
        </w:tc>
        <w:tc>
          <w:tcPr>
            <w:tcW w:w="4608" w:type="dxa"/>
          </w:tcPr>
          <w:p w14:paraId="798890C5" w14:textId="22562A69" w:rsidR="004D2F3D" w:rsidRPr="003250E2" w:rsidRDefault="007B6DC3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  <w:r>
              <w:rPr>
                <w:lang w:val="az-Latn-AZ"/>
              </w:rPr>
              <w:t xml:space="preserve">   </w:t>
            </w:r>
            <w:r w:rsidR="004D2F3D" w:rsidRPr="003250E2">
              <w:rPr>
                <w:lang w:val="az-Latn-AZ"/>
              </w:rPr>
              <w:t>________________________________</w:t>
            </w:r>
          </w:p>
        </w:tc>
      </w:tr>
      <w:tr w:rsidR="004D2F3D" w:rsidRPr="003250E2" w14:paraId="11A1A80E" w14:textId="77777777" w:rsidTr="007B6DC3">
        <w:trPr>
          <w:jc w:val="center"/>
        </w:trPr>
        <w:tc>
          <w:tcPr>
            <w:tcW w:w="4920" w:type="dxa"/>
          </w:tcPr>
          <w:p w14:paraId="75E40F55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az-Latn-AZ"/>
              </w:rPr>
            </w:pPr>
            <w:r w:rsidRPr="003250E2">
              <w:rPr>
                <w:b/>
                <w:bCs/>
                <w:lang w:val="az-Latn-AZ"/>
              </w:rPr>
              <w:t>İcraçının vəzifəsi, soyadı, telefon nömrəsi</w:t>
            </w:r>
          </w:p>
        </w:tc>
        <w:tc>
          <w:tcPr>
            <w:tcW w:w="4260" w:type="dxa"/>
          </w:tcPr>
          <w:p w14:paraId="492D14E2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</w:p>
        </w:tc>
        <w:tc>
          <w:tcPr>
            <w:tcW w:w="4608" w:type="dxa"/>
          </w:tcPr>
          <w:p w14:paraId="6186F63F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az-Latn-AZ"/>
              </w:rPr>
            </w:pPr>
            <w:r w:rsidRPr="003250E2">
              <w:rPr>
                <w:b/>
                <w:bCs/>
                <w:lang w:val="az-Latn-AZ"/>
              </w:rPr>
              <w:t>Rəhbərin soyadı, imzası</w:t>
            </w:r>
          </w:p>
        </w:tc>
      </w:tr>
      <w:tr w:rsidR="004D2F3D" w:rsidRPr="003250E2" w14:paraId="38CA693B" w14:textId="77777777" w:rsidTr="007B6DC3">
        <w:trPr>
          <w:trHeight w:val="468"/>
          <w:jc w:val="center"/>
        </w:trPr>
        <w:tc>
          <w:tcPr>
            <w:tcW w:w="4920" w:type="dxa"/>
          </w:tcPr>
          <w:p w14:paraId="01B8DA69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</w:p>
        </w:tc>
        <w:tc>
          <w:tcPr>
            <w:tcW w:w="4260" w:type="dxa"/>
          </w:tcPr>
          <w:p w14:paraId="2B9F9FE6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  <w:r w:rsidRPr="003250E2">
              <w:rPr>
                <w:b/>
                <w:lang w:val="az-Latn-AZ"/>
              </w:rPr>
              <w:t>“_____” _________________ 201___  il</w:t>
            </w:r>
          </w:p>
        </w:tc>
        <w:tc>
          <w:tcPr>
            <w:tcW w:w="4608" w:type="dxa"/>
          </w:tcPr>
          <w:p w14:paraId="25C6056A" w14:textId="77777777" w:rsidR="004D2F3D" w:rsidRPr="003250E2" w:rsidRDefault="004D2F3D" w:rsidP="007A053E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</w:p>
        </w:tc>
      </w:tr>
    </w:tbl>
    <w:p w14:paraId="090BDD75" w14:textId="77777777" w:rsidR="00CF78A9" w:rsidRPr="003250E2" w:rsidRDefault="00CF78A9">
      <w:pPr>
        <w:rPr>
          <w:lang w:val="en-US"/>
        </w:rPr>
      </w:pPr>
    </w:p>
    <w:sectPr w:rsidR="00CF78A9" w:rsidRPr="003250E2" w:rsidSect="007B6DC3">
      <w:pgSz w:w="15840" w:h="12240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A44CE" w14:textId="77777777" w:rsidR="00330FFA" w:rsidRDefault="00330FFA" w:rsidP="004D2F3D">
      <w:r>
        <w:separator/>
      </w:r>
    </w:p>
  </w:endnote>
  <w:endnote w:type="continuationSeparator" w:id="0">
    <w:p w14:paraId="286D1A8A" w14:textId="77777777" w:rsidR="00330FFA" w:rsidRDefault="00330FFA" w:rsidP="004D2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6A403" w14:textId="77777777" w:rsidR="00330FFA" w:rsidRDefault="00330FFA" w:rsidP="004D2F3D">
      <w:r>
        <w:separator/>
      </w:r>
    </w:p>
  </w:footnote>
  <w:footnote w:type="continuationSeparator" w:id="0">
    <w:p w14:paraId="35477676" w14:textId="77777777" w:rsidR="00330FFA" w:rsidRDefault="00330FFA" w:rsidP="004D2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2176D"/>
    <w:multiLevelType w:val="hybridMultilevel"/>
    <w:tmpl w:val="7696E57A"/>
    <w:lvl w:ilvl="0" w:tplc="866205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65404"/>
    <w:multiLevelType w:val="hybridMultilevel"/>
    <w:tmpl w:val="F09C54AA"/>
    <w:lvl w:ilvl="0" w:tplc="76421DA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1FA1"/>
    <w:rsid w:val="00062F08"/>
    <w:rsid w:val="00141FA1"/>
    <w:rsid w:val="003250E2"/>
    <w:rsid w:val="00330FFA"/>
    <w:rsid w:val="003F554F"/>
    <w:rsid w:val="004A63AC"/>
    <w:rsid w:val="004D2F3D"/>
    <w:rsid w:val="00625D2C"/>
    <w:rsid w:val="007529B9"/>
    <w:rsid w:val="007815FD"/>
    <w:rsid w:val="007A053E"/>
    <w:rsid w:val="007B6DC3"/>
    <w:rsid w:val="007F13DB"/>
    <w:rsid w:val="00A47B21"/>
    <w:rsid w:val="00AA2E53"/>
    <w:rsid w:val="00BE62E9"/>
    <w:rsid w:val="00CF78A9"/>
    <w:rsid w:val="00F04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BA48011"/>
  <w15:docId w15:val="{53BB9B77-F162-4055-BEB3-69D8B2EEF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F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D2F3D"/>
    <w:rPr>
      <w:rFonts w:cs="Times New Roman"/>
      <w:color w:val="0000FF"/>
      <w:u w:val="single"/>
    </w:rPr>
  </w:style>
  <w:style w:type="paragraph" w:customStyle="1" w:styleId="Iauiue">
    <w:name w:val="Iau?iue"/>
    <w:rsid w:val="004D2F3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EndnoteText">
    <w:name w:val="endnote text"/>
    <w:basedOn w:val="Normal"/>
    <w:link w:val="EndnoteTextChar"/>
    <w:rsid w:val="004D2F3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4D2F3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EndnoteReference">
    <w:name w:val="endnote reference"/>
    <w:basedOn w:val="DefaultParagraphFont"/>
    <w:rsid w:val="004D2F3D"/>
    <w:rPr>
      <w:rFonts w:cs="Times New Roman"/>
      <w:vertAlign w:val="superscript"/>
    </w:rPr>
  </w:style>
  <w:style w:type="paragraph" w:styleId="BodyTextIndent3">
    <w:name w:val="Body Text Indent 3"/>
    <w:basedOn w:val="Normal"/>
    <w:link w:val="BodyTextIndent3Char"/>
    <w:rsid w:val="007A05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A053E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hps">
    <w:name w:val="hps"/>
    <w:basedOn w:val="DefaultParagraphFont"/>
    <w:rsid w:val="007A053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DE1215-EB99-4899-A158-6301F8E03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user-12</dc:creator>
  <cp:lastModifiedBy>Boyukagha Israfilov</cp:lastModifiedBy>
  <cp:revision>6</cp:revision>
  <dcterms:created xsi:type="dcterms:W3CDTF">2019-04-04T07:44:00Z</dcterms:created>
  <dcterms:modified xsi:type="dcterms:W3CDTF">2022-12-20T13:06:00Z</dcterms:modified>
</cp:coreProperties>
</file>